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913A9" w14:textId="77777777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97280C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（様式第</w:t>
      </w:r>
      <w:r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10</w:t>
      </w:r>
      <w:r w:rsidRPr="0097280C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）</w:t>
      </w:r>
    </w:p>
    <w:p w14:paraId="76640EB0" w14:textId="77777777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97280C">
        <w:rPr>
          <w:rFonts w:eastAsiaTheme="minorHAnsi" w:cs="ＭＳ 明朝" w:hint="eastAsia"/>
          <w:spacing w:val="1"/>
          <w:kern w:val="0"/>
          <w:sz w:val="21"/>
          <w:szCs w:val="21"/>
          <w:lang w:eastAsia="zh-TW"/>
          <w14:ligatures w14:val="none"/>
        </w:rPr>
        <w:t xml:space="preserve">                                                                    </w:t>
      </w:r>
    </w:p>
    <w:p w14:paraId="77945D09" w14:textId="241B6416" w:rsidR="00A6122B" w:rsidRPr="005F2BA0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97280C">
        <w:rPr>
          <w:rFonts w:eastAsiaTheme="minorHAnsi" w:cs="ＭＳ 明朝" w:hint="eastAsia"/>
          <w:spacing w:val="1"/>
          <w:kern w:val="0"/>
          <w:sz w:val="21"/>
          <w:szCs w:val="21"/>
          <w:lang w:eastAsia="zh-TW"/>
          <w14:ligatures w14:val="none"/>
        </w:rPr>
        <w:t xml:space="preserve">                                                           </w:t>
      </w:r>
      <w:r w:rsidRPr="005F2BA0">
        <w:rPr>
          <w:rFonts w:eastAsiaTheme="minorHAnsi" w:cs="ＭＳ 明朝" w:hint="eastAsia"/>
          <w:spacing w:val="1"/>
          <w:kern w:val="0"/>
          <w:sz w:val="21"/>
          <w:szCs w:val="21"/>
          <w:lang w:eastAsia="zh-TW"/>
          <w14:ligatures w14:val="none"/>
        </w:rPr>
        <w:t xml:space="preserve">         </w:t>
      </w:r>
      <w:r w:rsidR="002D34C6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　　　</w:t>
      </w:r>
      <w:r w:rsidRPr="005F2BA0">
        <w:rPr>
          <w:rFonts w:eastAsiaTheme="minorHAnsi" w:cs="ＭＳ 明朝"/>
          <w:spacing w:val="1"/>
          <w:kern w:val="0"/>
          <w:sz w:val="21"/>
          <w:szCs w:val="21"/>
          <w:lang w:eastAsia="zh-TW"/>
          <w14:ligatures w14:val="none"/>
        </w:rPr>
        <w:t>年</w:t>
      </w:r>
      <w:r w:rsidR="002D34C6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　　</w:t>
      </w:r>
      <w:r w:rsidRPr="005F2BA0">
        <w:rPr>
          <w:rFonts w:eastAsiaTheme="minorHAnsi" w:cs="ＭＳ 明朝"/>
          <w:spacing w:val="1"/>
          <w:kern w:val="0"/>
          <w:sz w:val="21"/>
          <w:szCs w:val="21"/>
          <w:lang w:eastAsia="zh-TW"/>
          <w14:ligatures w14:val="none"/>
        </w:rPr>
        <w:t xml:space="preserve">月 </w:t>
      </w:r>
      <w:r w:rsidR="002D34C6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　</w:t>
      </w:r>
      <w:r w:rsidRPr="005F2BA0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日</w:t>
      </w:r>
    </w:p>
    <w:p w14:paraId="11C22014" w14:textId="135718BF" w:rsidR="00A6122B" w:rsidRPr="005F2BA0" w:rsidRDefault="00931395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5F2BA0">
        <w:rPr>
          <w:rFonts w:eastAsiaTheme="minorHAnsi" w:cs="ＭＳ 明朝" w:hint="eastAsia"/>
          <w:kern w:val="0"/>
          <w:sz w:val="21"/>
          <w:szCs w:val="21"/>
          <w14:ligatures w14:val="none"/>
        </w:rPr>
        <w:t>GXSC</w:t>
      </w:r>
      <w:r w:rsidR="00A6122B" w:rsidRPr="005F2BA0"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  <w:t>補助金事務局</w:t>
      </w:r>
      <w:r w:rsidR="00A6122B" w:rsidRPr="005F2BA0">
        <w:rPr>
          <w:rFonts w:eastAsiaTheme="minorHAnsi" w:cs="ＭＳ 明朝" w:hint="eastAsia"/>
          <w:kern w:val="0"/>
          <w:sz w:val="21"/>
          <w:szCs w:val="21"/>
          <w:lang w:eastAsia="zh-TW"/>
          <w14:ligatures w14:val="none"/>
        </w:rPr>
        <w:t xml:space="preserve">　御中</w:t>
      </w:r>
    </w:p>
    <w:p w14:paraId="5F5551D7" w14:textId="77777777" w:rsidR="00A6122B" w:rsidRPr="005F2BA0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1"/>
          <w:kern w:val="0"/>
          <w:sz w:val="21"/>
          <w:szCs w:val="21"/>
          <w:lang w:eastAsia="zh-TW"/>
          <w14:ligatures w14:val="none"/>
        </w:rPr>
      </w:pPr>
    </w:p>
    <w:p w14:paraId="127008F2" w14:textId="77777777" w:rsidR="007B70EE" w:rsidRPr="005F2BA0" w:rsidRDefault="007B70EE" w:rsidP="007B70EE">
      <w:pPr>
        <w:spacing w:after="0" w:line="240" w:lineRule="auto"/>
        <w:ind w:leftChars="2319" w:left="5102"/>
        <w:rPr>
          <w:rFonts w:ascii="游明朝" w:eastAsia="游明朝" w:hAnsi="游明朝" w:cs="Times New Roman"/>
          <w:sz w:val="21"/>
          <w14:ligatures w14:val="none"/>
        </w:rPr>
      </w:pPr>
      <w:r w:rsidRPr="005F2BA0">
        <w:rPr>
          <w:rFonts w:ascii="游明朝" w:eastAsia="游明朝" w:hAnsi="游明朝" w:cs="Times New Roman" w:hint="eastAsia"/>
          <w:sz w:val="21"/>
          <w14:ligatures w14:val="none"/>
        </w:rPr>
        <w:t>間接補助事業者</w:t>
      </w:r>
      <w:r w:rsidRPr="005F2BA0">
        <w:rPr>
          <w:rFonts w:ascii="游明朝" w:eastAsia="游明朝" w:hAnsi="游明朝" w:cs="Times New Roman" w:hint="eastAsia"/>
          <w:sz w:val="21"/>
          <w14:ligatures w14:val="none"/>
        </w:rPr>
        <w:tab/>
      </w: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14:ligatures w14:val="none"/>
        </w:rPr>
        <w:t>（申請者）</w:t>
      </w:r>
    </w:p>
    <w:p w14:paraId="6F13D7E5" w14:textId="7F389604" w:rsidR="007B70EE" w:rsidRPr="005F2BA0" w:rsidRDefault="007B70EE" w:rsidP="007B70EE">
      <w:pPr>
        <w:spacing w:after="0" w:line="240" w:lineRule="auto"/>
        <w:ind w:leftChars="2835" w:left="7371" w:hangingChars="540" w:hanging="1134"/>
        <w:rPr>
          <w:rFonts w:ascii="游明朝" w:eastAsia="游明朝" w:hAnsi="游明朝" w:cs="Times New Roman"/>
          <w:sz w:val="21"/>
          <w14:ligatures w14:val="none"/>
        </w:rPr>
      </w:pPr>
      <w:r w:rsidRPr="005F2BA0">
        <w:rPr>
          <w:rFonts w:ascii="游明朝" w:eastAsia="游明朝" w:hAnsi="游明朝" w:cs="Times New Roman" w:hint="eastAsia"/>
          <w:sz w:val="21"/>
          <w:lang w:eastAsia="zh-TW"/>
          <w14:ligatures w14:val="none"/>
        </w:rPr>
        <w:t>住所</w:t>
      </w:r>
      <w:r w:rsidRPr="005F2BA0">
        <w:rPr>
          <w:rFonts w:ascii="游明朝" w:eastAsia="游明朝" w:hAnsi="游明朝" w:cs="Times New Roman" w:hint="eastAsia"/>
          <w:sz w:val="21"/>
          <w:lang w:eastAsia="zh-CN"/>
          <w14:ligatures w14:val="none"/>
        </w:rPr>
        <w:tab/>
      </w:r>
    </w:p>
    <w:p w14:paraId="674E5DEE" w14:textId="16B83C2E" w:rsidR="007B70EE" w:rsidRPr="005F2BA0" w:rsidRDefault="007B70EE" w:rsidP="007B70EE">
      <w:pPr>
        <w:spacing w:after="0" w:line="240" w:lineRule="auto"/>
        <w:ind w:leftChars="2835" w:left="7369" w:hangingChars="529" w:hanging="1132"/>
        <w:rPr>
          <w:rFonts w:ascii="游明朝" w:eastAsia="游明朝" w:hAnsi="游明朝" w:cs="Times New Roman"/>
          <w:sz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法人名</w:t>
      </w:r>
      <w:r w:rsidRPr="005F2BA0">
        <w:rPr>
          <w:rFonts w:ascii="游明朝" w:eastAsia="游明朝" w:hAnsi="游明朝" w:cs="ＭＳ 明朝" w:hint="eastAsia"/>
          <w:spacing w:val="1"/>
          <w:kern w:val="0"/>
          <w:sz w:val="21"/>
          <w:szCs w:val="21"/>
          <w:lang w:eastAsia="zh-TW"/>
          <w14:ligatures w14:val="none"/>
        </w:rPr>
        <w:tab/>
      </w:r>
    </w:p>
    <w:p w14:paraId="44766979" w14:textId="03B1C596" w:rsidR="007B70EE" w:rsidRPr="005F2BA0" w:rsidRDefault="007B70EE" w:rsidP="007B70EE">
      <w:pPr>
        <w:wordWrap w:val="0"/>
        <w:autoSpaceDE w:val="0"/>
        <w:autoSpaceDN w:val="0"/>
        <w:adjustRightInd w:val="0"/>
        <w:spacing w:after="0" w:line="329" w:lineRule="exact"/>
        <w:ind w:leftChars="2835" w:left="7369" w:hangingChars="529" w:hanging="1132"/>
        <w:rPr>
          <w:rFonts w:ascii="游明朝" w:eastAsia="游明朝" w:hAnsi="游明朝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代表者名</w:t>
      </w: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ab/>
      </w:r>
    </w:p>
    <w:p w14:paraId="0DB92405" w14:textId="77777777" w:rsidR="007B70EE" w:rsidRPr="005F2BA0" w:rsidRDefault="007B70EE" w:rsidP="007B70EE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ascii="游明朝" w:eastAsia="游明朝" w:hAnsi="游明朝" w:cs="ＭＳ 明朝"/>
          <w:spacing w:val="2"/>
          <w:kern w:val="0"/>
          <w:sz w:val="21"/>
          <w:szCs w:val="21"/>
          <w:lang w:eastAsia="zh-TW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　　　　　　　　　　　　　　　　　　　　　　（共同申請者１）</w:t>
      </w:r>
    </w:p>
    <w:p w14:paraId="29CDE04A" w14:textId="3FA3013B" w:rsidR="00886C9F" w:rsidRPr="005F2BA0" w:rsidRDefault="00886C9F" w:rsidP="00886C9F">
      <w:pPr>
        <w:spacing w:after="0" w:line="240" w:lineRule="auto"/>
        <w:ind w:leftChars="2835" w:left="7371" w:hangingChars="540" w:hanging="1134"/>
        <w:rPr>
          <w:rFonts w:ascii="游明朝" w:eastAsia="游明朝" w:hAnsi="游明朝" w:cs="Times New Roman"/>
          <w:sz w:val="21"/>
          <w14:ligatures w14:val="none"/>
        </w:rPr>
      </w:pPr>
      <w:r w:rsidRPr="005F2BA0">
        <w:rPr>
          <w:rFonts w:ascii="游明朝" w:eastAsia="游明朝" w:hAnsi="游明朝" w:cs="Times New Roman" w:hint="eastAsia"/>
          <w:sz w:val="21"/>
          <w:lang w:eastAsia="zh-TW"/>
          <w14:ligatures w14:val="none"/>
        </w:rPr>
        <w:t>住所</w:t>
      </w:r>
      <w:r w:rsidRPr="005F2BA0">
        <w:rPr>
          <w:rFonts w:ascii="游明朝" w:eastAsia="游明朝" w:hAnsi="游明朝" w:cs="Times New Roman" w:hint="eastAsia"/>
          <w:sz w:val="21"/>
          <w:lang w:eastAsia="zh-TW"/>
          <w14:ligatures w14:val="none"/>
        </w:rPr>
        <w:tab/>
      </w:r>
    </w:p>
    <w:p w14:paraId="5A223F30" w14:textId="452BC4AF" w:rsidR="00886C9F" w:rsidRPr="005F2BA0" w:rsidRDefault="00886C9F" w:rsidP="00886C9F">
      <w:pPr>
        <w:spacing w:after="0" w:line="240" w:lineRule="auto"/>
        <w:ind w:leftChars="2835" w:left="7369" w:hangingChars="529" w:hanging="1132"/>
        <w:rPr>
          <w:rFonts w:ascii="游明朝" w:eastAsia="游明朝" w:hAnsi="游明朝" w:cs="Times New Roman"/>
          <w:sz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法人名</w:t>
      </w:r>
      <w:r w:rsidRPr="005F2BA0">
        <w:rPr>
          <w:rFonts w:ascii="游明朝" w:eastAsia="游明朝" w:hAnsi="游明朝" w:cs="ＭＳ 明朝" w:hint="eastAsia"/>
          <w:spacing w:val="1"/>
          <w:kern w:val="0"/>
          <w:sz w:val="21"/>
          <w:szCs w:val="21"/>
          <w:lang w:eastAsia="zh-TW"/>
          <w14:ligatures w14:val="none"/>
        </w:rPr>
        <w:tab/>
      </w:r>
    </w:p>
    <w:p w14:paraId="436DB258" w14:textId="2C8D22FC" w:rsidR="007B70EE" w:rsidRPr="005F2BA0" w:rsidRDefault="00886C9F" w:rsidP="00886C9F">
      <w:pPr>
        <w:wordWrap w:val="0"/>
        <w:autoSpaceDE w:val="0"/>
        <w:autoSpaceDN w:val="0"/>
        <w:adjustRightInd w:val="0"/>
        <w:spacing w:after="0" w:line="329" w:lineRule="exact"/>
        <w:ind w:leftChars="2835" w:left="7369" w:hangingChars="529" w:hanging="1132"/>
        <w:rPr>
          <w:rFonts w:ascii="游明朝" w:eastAsia="游明朝" w:hAnsi="游明朝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代表者名</w:t>
      </w: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ab/>
      </w:r>
    </w:p>
    <w:p w14:paraId="0D2E561D" w14:textId="77777777" w:rsidR="007B70EE" w:rsidRPr="005F2BA0" w:rsidRDefault="007B70EE" w:rsidP="007B70EE">
      <w:pPr>
        <w:wordWrap w:val="0"/>
        <w:autoSpaceDE w:val="0"/>
        <w:autoSpaceDN w:val="0"/>
        <w:adjustRightInd w:val="0"/>
        <w:spacing w:after="0" w:line="329" w:lineRule="exact"/>
        <w:ind w:firstLineChars="2300" w:firstLine="4922"/>
        <w:jc w:val="both"/>
        <w:rPr>
          <w:rFonts w:ascii="游明朝" w:eastAsia="游明朝" w:hAnsi="游明朝" w:cs="ＭＳ 明朝"/>
          <w:spacing w:val="2"/>
          <w:kern w:val="0"/>
          <w:sz w:val="21"/>
          <w:szCs w:val="21"/>
          <w:lang w:eastAsia="zh-TW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（共同</w:t>
      </w: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14:ligatures w14:val="none"/>
        </w:rPr>
        <w:t>申請者２</w:t>
      </w: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）</w:t>
      </w:r>
    </w:p>
    <w:p w14:paraId="45AA5ED7" w14:textId="76E2E370" w:rsidR="007B70EE" w:rsidRPr="005F2BA0" w:rsidRDefault="007B70EE" w:rsidP="007B70E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ascii="游明朝" w:eastAsia="游明朝" w:hAnsi="游明朝" w:cs="ＭＳ 明朝"/>
          <w:kern w:val="0"/>
          <w:sz w:val="21"/>
          <w:szCs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住所　　　</w:t>
      </w:r>
    </w:p>
    <w:p w14:paraId="340542CF" w14:textId="75B3C47A" w:rsidR="007B70EE" w:rsidRPr="005F2BA0" w:rsidRDefault="007B70EE" w:rsidP="007B70E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ascii="游明朝" w:eastAsia="游明朝" w:hAnsi="游明朝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>法人名</w:t>
      </w:r>
      <w:r w:rsidRPr="005F2BA0">
        <w:rPr>
          <w:rFonts w:ascii="游明朝" w:eastAsia="游明朝" w:hAnsi="游明朝" w:cs="ＭＳ 明朝" w:hint="eastAsia"/>
          <w:spacing w:val="1"/>
          <w:kern w:val="0"/>
          <w:sz w:val="21"/>
          <w:szCs w:val="21"/>
          <w:lang w:eastAsia="zh-TW"/>
          <w14:ligatures w14:val="none"/>
        </w:rPr>
        <w:t xml:space="preserve">  </w:t>
      </w: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</w:p>
    <w:p w14:paraId="48E0DDD5" w14:textId="66263377" w:rsidR="007B70EE" w:rsidRPr="005F2BA0" w:rsidRDefault="007B70EE" w:rsidP="007B70EE">
      <w:pPr>
        <w:wordWrap w:val="0"/>
        <w:autoSpaceDE w:val="0"/>
        <w:autoSpaceDN w:val="0"/>
        <w:adjustRightInd w:val="0"/>
        <w:spacing w:after="0" w:line="329" w:lineRule="exact"/>
        <w:ind w:leftChars="-1" w:left="-2" w:firstLineChars="2915" w:firstLine="6238"/>
        <w:jc w:val="both"/>
        <w:rPr>
          <w:rFonts w:ascii="游明朝" w:eastAsia="游明朝" w:hAnsi="游明朝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ascii="游明朝" w:eastAsia="游明朝" w:hAnsi="游明朝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代表者名　</w:t>
      </w:r>
    </w:p>
    <w:p w14:paraId="72707990" w14:textId="79AB88E8" w:rsidR="00A6122B" w:rsidRPr="007B70EE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0790AC36" w14:textId="77777777" w:rsidR="005B0AAB" w:rsidRPr="00CB70BD" w:rsidRDefault="005B0AAB" w:rsidP="005B0AAB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color w:val="000000"/>
          <w:spacing w:val="2"/>
          <w:kern w:val="0"/>
          <w:sz w:val="21"/>
          <w:szCs w:val="21"/>
          <w:lang w:eastAsia="zh-CN"/>
          <w14:ligatures w14:val="none"/>
        </w:rPr>
      </w:pPr>
      <w:r w:rsidRPr="00CB70BD">
        <w:rPr>
          <w:rFonts w:eastAsiaTheme="minorHAnsi" w:cs="ＭＳ 明朝" w:hint="eastAsia"/>
          <w:spacing w:val="2"/>
          <w:kern w:val="0"/>
          <w:sz w:val="21"/>
          <w:szCs w:val="21"/>
          <w:lang w:eastAsia="zh-CN"/>
          <w14:ligatures w14:val="none"/>
        </w:rPr>
        <w:t>令和７年度</w:t>
      </w:r>
      <w:r w:rsidRPr="00CB70BD">
        <w:rPr>
          <w:rFonts w:eastAsiaTheme="minorHAnsi" w:cs="ＭＳ 明朝" w:hint="eastAsia"/>
          <w:color w:val="000000"/>
          <w:spacing w:val="2"/>
          <w:kern w:val="0"/>
          <w:sz w:val="21"/>
          <w:szCs w:val="21"/>
          <w:lang w:eastAsia="zh-CN"/>
          <w14:ligatures w14:val="none"/>
        </w:rPr>
        <w:t>脱炭素成長型経済構造移行推進対策費補助金</w:t>
      </w:r>
    </w:p>
    <w:p w14:paraId="45021550" w14:textId="77777777" w:rsidR="00931395" w:rsidRDefault="00931395" w:rsidP="00931395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Times New Roman"/>
          <w:color w:val="000000"/>
          <w:sz w:val="21"/>
          <w14:ligatures w14:val="none"/>
        </w:rPr>
      </w:pPr>
      <w:r w:rsidRPr="00694E57">
        <w:rPr>
          <w:rFonts w:eastAsiaTheme="minorHAnsi" w:cs="Times New Roman"/>
          <w:color w:val="000000"/>
          <w:sz w:val="21"/>
          <w14:ligatures w14:val="none"/>
        </w:rPr>
        <w:t>（ＧＸサプライチェーン構築支援事業）</w:t>
      </w:r>
    </w:p>
    <w:p w14:paraId="41B43110" w14:textId="2A84E028" w:rsidR="00A6122B" w:rsidRPr="0097280C" w:rsidRDefault="00A6122B" w:rsidP="005B0AAB">
      <w:pPr>
        <w:wordWrap w:val="0"/>
        <w:autoSpaceDE w:val="0"/>
        <w:autoSpaceDN w:val="0"/>
        <w:adjustRightInd w:val="0"/>
        <w:spacing w:after="0" w:line="329" w:lineRule="exact"/>
        <w:jc w:val="center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  <w:r w:rsidRPr="0097280C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>概算払請求書</w:t>
      </w:r>
    </w:p>
    <w:p w14:paraId="38CB1CE9" w14:textId="5B5C28F1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TW"/>
          <w14:ligatures w14:val="none"/>
        </w:rPr>
      </w:pPr>
    </w:p>
    <w:p w14:paraId="6320F846" w14:textId="67F6D39E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97280C">
        <w:rPr>
          <w:rFonts w:eastAsiaTheme="minorHAnsi" w:cs="ＭＳ 明朝" w:hint="eastAsia"/>
          <w:spacing w:val="2"/>
          <w:kern w:val="0"/>
          <w:sz w:val="21"/>
          <w:szCs w:val="21"/>
          <w:lang w:eastAsia="zh-TW"/>
          <w14:ligatures w14:val="none"/>
        </w:rPr>
        <w:t xml:space="preserve">　</w:t>
      </w:r>
      <w:r w:rsidR="00B24FE0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令和７年度</w:t>
      </w:r>
      <w:r w:rsidR="00B24FE0" w:rsidRPr="00CB70BD">
        <w:rPr>
          <w:rFonts w:eastAsiaTheme="minorHAnsi" w:cs="ＭＳ 明朝" w:hint="eastAsia"/>
          <w:color w:val="000000"/>
          <w:spacing w:val="2"/>
          <w:kern w:val="0"/>
          <w:sz w:val="21"/>
          <w:szCs w:val="21"/>
          <w14:ligatures w14:val="none"/>
        </w:rPr>
        <w:t>脱炭素成長型経済構造移行推進対策費補助金</w:t>
      </w:r>
      <w:r w:rsidR="00931395" w:rsidRPr="00694E57">
        <w:rPr>
          <w:rFonts w:eastAsiaTheme="minorHAnsi" w:cs="Times New Roman"/>
          <w:color w:val="000000"/>
          <w:sz w:val="21"/>
          <w14:ligatures w14:val="none"/>
        </w:rPr>
        <w:t>（ＧＸサプライチェーン構築支援事業）</w:t>
      </w:r>
      <w:r w:rsidR="00B24FE0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交付規程第</w:t>
      </w:r>
      <w:r w:rsidR="00B24FE0" w:rsidRPr="00CB70BD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20</w:t>
      </w:r>
      <w:r w:rsidR="00B24FE0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条第</w:t>
      </w:r>
      <w:r w:rsidR="00C9392B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2</w:t>
      </w:r>
      <w:r w:rsidR="00B24FE0" w:rsidRPr="00CB70BD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項の規定に基づき、</w:t>
      </w:r>
      <w:r w:rsidRPr="0097280C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下記のとおり請求します。</w:t>
      </w:r>
    </w:p>
    <w:p w14:paraId="02E18946" w14:textId="299E2B1E" w:rsidR="00A6122B" w:rsidRPr="00931395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215BEEDD" w14:textId="4CBC1C6D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  <w:r w:rsidRPr="0097280C">
        <w:rPr>
          <w:rFonts w:eastAsiaTheme="minorHAnsi" w:cs="ＭＳ 明朝" w:hint="eastAsia"/>
          <w:spacing w:val="1"/>
          <w:kern w:val="0"/>
          <w:sz w:val="21"/>
          <w:szCs w:val="21"/>
          <w14:ligatures w14:val="none"/>
        </w:rPr>
        <w:t xml:space="preserve">                                              </w:t>
      </w:r>
      <w:r w:rsidRPr="0097280C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記</w:t>
      </w:r>
    </w:p>
    <w:p w14:paraId="5EE7631C" w14:textId="77777777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6B602753" w14:textId="56B1FD76" w:rsidR="00EC747D" w:rsidRPr="00AB6A32" w:rsidRDefault="00A6122B" w:rsidP="00AB6A32">
      <w:pPr>
        <w:pStyle w:val="aa"/>
        <w:numPr>
          <w:ilvl w:val="0"/>
          <w:numId w:val="31"/>
        </w:num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8A1141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 xml:space="preserve">概算払請求金額　</w:t>
      </w:r>
      <w:r w:rsidR="00AB6A32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/>
      </w:r>
    </w:p>
    <w:p w14:paraId="7A807ABA" w14:textId="3D43F5F2" w:rsidR="00AB6A32" w:rsidRPr="005F2BA0" w:rsidRDefault="001D18A4" w:rsidP="00AB6A32">
      <w:pPr>
        <w:pStyle w:val="aa"/>
        <w:numPr>
          <w:ilvl w:val="0"/>
          <w:numId w:val="33"/>
        </w:num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1D18A4">
        <w:rPr>
          <w:rFonts w:eastAsiaTheme="minorHAnsi" w:cs="ＭＳ 明朝"/>
          <w:color w:val="000000" w:themeColor="text1"/>
          <w:spacing w:val="2"/>
          <w:kern w:val="0"/>
          <w:sz w:val="21"/>
          <w:szCs w:val="21"/>
          <w14:ligatures w14:val="none"/>
        </w:rPr>
        <w:t>交</w:t>
      </w:r>
      <w:r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付決定額</w:t>
      </w:r>
      <w:r w:rsidR="00AB6A32"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/>
      </w:r>
      <w:r w:rsidR="00351C13"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円</w:t>
      </w:r>
    </w:p>
    <w:p w14:paraId="5365FAFD" w14:textId="4802AB17" w:rsidR="00AB6A32" w:rsidRPr="005F2BA0" w:rsidRDefault="001D18A4" w:rsidP="00AB6A32">
      <w:pPr>
        <w:pStyle w:val="aa"/>
        <w:numPr>
          <w:ilvl w:val="0"/>
          <w:numId w:val="33"/>
        </w:num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概算払受</w:t>
      </w:r>
      <w:r w:rsidR="005469BB" w:rsidRPr="005F2BA0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領済総額</w:t>
      </w:r>
      <w:r w:rsidR="00AB6A32"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/>
      </w:r>
      <w:r w:rsidR="00351C13"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>円</w:t>
      </w:r>
    </w:p>
    <w:p w14:paraId="4F312C2E" w14:textId="158A92EB" w:rsidR="00AB6A32" w:rsidRPr="005F2BA0" w:rsidRDefault="001D18A4" w:rsidP="00AB6A32">
      <w:pPr>
        <w:pStyle w:val="aa"/>
        <w:numPr>
          <w:ilvl w:val="0"/>
          <w:numId w:val="33"/>
        </w:num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t xml:space="preserve">今回請求額　</w:t>
      </w:r>
      <w:r w:rsidR="00351C13"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/>
        <w:t>円</w:t>
      </w:r>
    </w:p>
    <w:p w14:paraId="19371DF3" w14:textId="73B8AC98" w:rsidR="00EC747D" w:rsidRPr="005F2BA0" w:rsidRDefault="001D18A4" w:rsidP="00AB6A32">
      <w:pPr>
        <w:pStyle w:val="aa"/>
        <w:numPr>
          <w:ilvl w:val="0"/>
          <w:numId w:val="33"/>
        </w:num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:lang w:eastAsia="zh-CN"/>
          <w14:ligatures w14:val="none"/>
        </w:rPr>
      </w:pPr>
      <w:r w:rsidRPr="005F2BA0">
        <w:rPr>
          <w:rFonts w:eastAsiaTheme="minorHAnsi" w:cs="ＭＳ 明朝"/>
          <w:spacing w:val="2"/>
          <w:kern w:val="0"/>
          <w:sz w:val="21"/>
          <w:szCs w:val="21"/>
          <w:lang w:eastAsia="zh-CN"/>
          <w14:ligatures w14:val="none"/>
        </w:rPr>
        <w:t xml:space="preserve">残額　</w:t>
      </w:r>
      <w:r w:rsidR="00351C13" w:rsidRPr="005F2BA0">
        <w:rPr>
          <w:rFonts w:eastAsiaTheme="minorHAnsi" w:cs="ＭＳ 明朝"/>
          <w:spacing w:val="2"/>
          <w:kern w:val="0"/>
          <w:sz w:val="21"/>
          <w:szCs w:val="21"/>
          <w:lang w:eastAsia="zh-CN"/>
          <w14:ligatures w14:val="none"/>
        </w:rPr>
        <w:br/>
        <w:t>円</w:t>
      </w:r>
    </w:p>
    <w:p w14:paraId="30BB4E5F" w14:textId="5284D425" w:rsidR="00A6122B" w:rsidRPr="00767F66" w:rsidRDefault="00A6122B" w:rsidP="00767F66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1CBA50EE" w14:textId="7141E72D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32BF79B4" w14:textId="0A9D8F2E" w:rsidR="00A6122B" w:rsidRPr="005F2BA0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97280C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２．</w:t>
      </w:r>
      <w:r w:rsidRPr="005F2BA0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請求金額の算出内訳</w:t>
      </w:r>
    </w:p>
    <w:p w14:paraId="598AFF25" w14:textId="7C48F60D" w:rsidR="00A6122B" w:rsidRPr="005F2BA0" w:rsidRDefault="00B76178" w:rsidP="00B76178">
      <w:pPr>
        <w:wordWrap w:val="0"/>
        <w:autoSpaceDE w:val="0"/>
        <w:autoSpaceDN w:val="0"/>
        <w:adjustRightInd w:val="0"/>
        <w:spacing w:after="0" w:line="329" w:lineRule="exact"/>
        <w:ind w:leftChars="193" w:left="425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別紙「概算払請求内訳</w:t>
      </w:r>
      <w:r w:rsidR="00200128" w:rsidRPr="005F2BA0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書」のとおり</w:t>
      </w:r>
    </w:p>
    <w:p w14:paraId="5048BFA0" w14:textId="3C22362F" w:rsidR="00FE0989" w:rsidRDefault="00FE0989" w:rsidP="00FE0989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2F22069A" w14:textId="7643AE58" w:rsidR="00FE0989" w:rsidRDefault="00FE0989" w:rsidP="00A6122B">
      <w:pPr>
        <w:wordWrap w:val="0"/>
        <w:autoSpaceDE w:val="0"/>
        <w:autoSpaceDN w:val="0"/>
        <w:adjustRightInd w:val="0"/>
        <w:spacing w:after="0" w:line="329" w:lineRule="exact"/>
        <w:ind w:leftChars="193" w:left="425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2E2D3D86" w14:textId="47AFBA44" w:rsidR="00B76178" w:rsidRPr="0097280C" w:rsidRDefault="00B76178" w:rsidP="00A6122B">
      <w:pPr>
        <w:wordWrap w:val="0"/>
        <w:autoSpaceDE w:val="0"/>
        <w:autoSpaceDN w:val="0"/>
        <w:adjustRightInd w:val="0"/>
        <w:spacing w:after="0" w:line="329" w:lineRule="exact"/>
        <w:ind w:leftChars="193" w:left="425"/>
        <w:jc w:val="both"/>
        <w:rPr>
          <w:rFonts w:eastAsiaTheme="minorHAnsi" w:cs="ＭＳ 明朝"/>
          <w:kern w:val="0"/>
          <w:sz w:val="21"/>
          <w:szCs w:val="21"/>
          <w14:ligatures w14:val="none"/>
        </w:rPr>
      </w:pPr>
    </w:p>
    <w:p w14:paraId="59B4D849" w14:textId="6A3970C3" w:rsidR="00A6122B" w:rsidRPr="005F2BA0" w:rsidRDefault="00A6122B" w:rsidP="0022505D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３．概算払を必要とする理由（概算払の請求をするときに限る。）</w:t>
      </w:r>
    </w:p>
    <w:p w14:paraId="09DA3D58" w14:textId="222355D9" w:rsidR="00A6122B" w:rsidRPr="005F2BA0" w:rsidRDefault="00AD5470" w:rsidP="00A6122B">
      <w:pPr>
        <w:wordWrap w:val="0"/>
        <w:autoSpaceDE w:val="0"/>
        <w:autoSpaceDN w:val="0"/>
        <w:adjustRightInd w:val="0"/>
        <w:spacing w:after="0" w:line="329" w:lineRule="exact"/>
        <w:ind w:leftChars="200" w:left="440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/>
      </w:r>
      <w:r w:rsidRPr="005F2BA0">
        <w:rPr>
          <w:rFonts w:eastAsiaTheme="minorHAnsi" w:cs="ＭＳ 明朝"/>
          <w:spacing w:val="2"/>
          <w:kern w:val="0"/>
          <w:sz w:val="21"/>
          <w:szCs w:val="21"/>
          <w14:ligatures w14:val="none"/>
        </w:rPr>
        <w:br/>
      </w:r>
      <w:bookmarkStart w:id="0" w:name="_Hlk218874316"/>
    </w:p>
    <w:p w14:paraId="302369D0" w14:textId="2D99C7B8" w:rsidR="00A6122B" w:rsidRPr="005F2BA0" w:rsidRDefault="00A6122B" w:rsidP="00D807C0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  <w:r w:rsidRPr="005F2BA0">
        <w:rPr>
          <w:rFonts w:eastAsiaTheme="minorHAnsi" w:cs="ＭＳ 明朝" w:hint="eastAsia"/>
          <w:spacing w:val="2"/>
          <w:kern w:val="0"/>
          <w:sz w:val="21"/>
          <w:szCs w:val="21"/>
          <w14:ligatures w14:val="none"/>
        </w:rPr>
        <w:t>４．振込先金融機関名、支店名、預金の種別、口座番号及び預金の名義を記載すること。</w:t>
      </w:r>
    </w:p>
    <w:tbl>
      <w:tblPr>
        <w:tblW w:w="907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4"/>
        <w:gridCol w:w="993"/>
        <w:gridCol w:w="1134"/>
        <w:gridCol w:w="2268"/>
        <w:gridCol w:w="992"/>
      </w:tblGrid>
      <w:tr w:rsidR="005F2BA0" w:rsidRPr="005F2BA0" w14:paraId="7806B7AF" w14:textId="77777777" w:rsidTr="00AF3CE9">
        <w:trPr>
          <w:trHeight w:hRule="exact" w:val="227"/>
        </w:trPr>
        <w:tc>
          <w:tcPr>
            <w:tcW w:w="1701" w:type="dxa"/>
            <w:vMerge w:val="restart"/>
            <w:vAlign w:val="center"/>
          </w:tcPr>
          <w:p w14:paraId="76983C40" w14:textId="77777777" w:rsidR="001E7B19" w:rsidRPr="005F2BA0" w:rsidRDefault="001E7B19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1"/>
                <w14:ligatures w14:val="none"/>
              </w:rPr>
              <w:t>金融機関名</w:t>
            </w:r>
          </w:p>
        </w:tc>
        <w:tc>
          <w:tcPr>
            <w:tcW w:w="1984" w:type="dxa"/>
            <w:vMerge w:val="restart"/>
            <w:tcBorders>
              <w:right w:val="nil"/>
            </w:tcBorders>
            <w:vAlign w:val="center"/>
          </w:tcPr>
          <w:p w14:paraId="494C5DE8" w14:textId="0B1E1397" w:rsidR="001E7B19" w:rsidRPr="005F2BA0" w:rsidRDefault="001E7B19" w:rsidP="00CB1725">
            <w:pPr>
              <w:spacing w:after="0" w:line="240" w:lineRule="auto"/>
              <w:jc w:val="both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993" w:type="dxa"/>
            <w:tcBorders>
              <w:left w:val="nil"/>
              <w:bottom w:val="nil"/>
            </w:tcBorders>
            <w:vAlign w:val="center"/>
          </w:tcPr>
          <w:p w14:paraId="11BB7476" w14:textId="77777777" w:rsidR="001E7B19" w:rsidRPr="005F2BA0" w:rsidRDefault="001E7B19" w:rsidP="00CB1725">
            <w:pPr>
              <w:spacing w:after="0" w:line="240" w:lineRule="auto"/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</w:pPr>
            <w:r w:rsidRPr="005F2BA0">
              <w:rPr>
                <w:rFonts w:eastAsiaTheme="minorHAnsi" w:cs="Times New Roman" w:hint="eastAsia"/>
                <w:position w:val="16"/>
                <w:sz w:val="16"/>
                <w:szCs w:val="16"/>
                <w14:ligatures w14:val="none"/>
              </w:rPr>
              <w:t>銀行</w:t>
            </w:r>
          </w:p>
        </w:tc>
        <w:tc>
          <w:tcPr>
            <w:tcW w:w="1134" w:type="dxa"/>
            <w:vMerge w:val="restart"/>
            <w:vAlign w:val="center"/>
          </w:tcPr>
          <w:p w14:paraId="5F6F8AE9" w14:textId="77777777" w:rsidR="001E7B19" w:rsidRPr="005F2BA0" w:rsidRDefault="001E7B19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2"/>
                <w14:ligatures w14:val="none"/>
              </w:rPr>
              <w:t>支店名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14:paraId="553107C0" w14:textId="6AED3251" w:rsidR="001E7B19" w:rsidRPr="005F2BA0" w:rsidRDefault="001E7B19" w:rsidP="00CB1725">
            <w:pPr>
              <w:spacing w:after="0" w:line="240" w:lineRule="auto"/>
              <w:jc w:val="both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55033B4C" w14:textId="09BD6053" w:rsidR="001E7B19" w:rsidRPr="005F2BA0" w:rsidRDefault="005D317E" w:rsidP="00CB1725">
            <w:pPr>
              <w:spacing w:after="0" w:line="240" w:lineRule="auto"/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</w:pPr>
            <w:r w:rsidRPr="005F2BA0">
              <w:rPr>
                <w:rFonts w:eastAsiaTheme="minorHAnsi" w:cs="Times New Roman" w:hint="eastAsia"/>
                <w:position w:val="16"/>
                <w:sz w:val="21"/>
                <w:szCs w:val="21"/>
                <w14:ligatures w14:val="none"/>
              </w:rPr>
              <w:t>支店</w:t>
            </w:r>
          </w:p>
        </w:tc>
      </w:tr>
      <w:tr w:rsidR="005F2BA0" w:rsidRPr="005F2BA0" w14:paraId="6163224E" w14:textId="77777777" w:rsidTr="00AF3CE9">
        <w:trPr>
          <w:trHeight w:hRule="exact" w:val="227"/>
        </w:trPr>
        <w:tc>
          <w:tcPr>
            <w:tcW w:w="1701" w:type="dxa"/>
            <w:vMerge/>
            <w:vAlign w:val="center"/>
          </w:tcPr>
          <w:p w14:paraId="34C1B60D" w14:textId="77777777" w:rsidR="001E7B19" w:rsidRPr="005F2BA0" w:rsidRDefault="001E7B19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0671E5C5" w14:textId="77777777" w:rsidR="001E7B19" w:rsidRPr="005F2BA0" w:rsidRDefault="001E7B19" w:rsidP="00CB1725">
            <w:pPr>
              <w:spacing w:after="0" w:line="240" w:lineRule="auto"/>
              <w:jc w:val="both"/>
              <w:rPr>
                <w:rFonts w:eastAsiaTheme="minorHAnsi" w:cs="Times New Roman"/>
                <w:sz w:val="14"/>
                <w:szCs w:val="14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</w:tcBorders>
            <w:vAlign w:val="center"/>
          </w:tcPr>
          <w:p w14:paraId="5A887043" w14:textId="77777777" w:rsidR="001E7B19" w:rsidRPr="005F2BA0" w:rsidRDefault="001E7B19" w:rsidP="00CB1725">
            <w:pPr>
              <w:spacing w:after="0" w:line="240" w:lineRule="auto"/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</w:pPr>
            <w:r w:rsidRPr="005F2BA0">
              <w:rPr>
                <w:rFonts w:eastAsiaTheme="minorHAnsi" w:cs="Times New Roman" w:hint="eastAsia"/>
                <w:position w:val="16"/>
                <w:sz w:val="16"/>
                <w:szCs w:val="16"/>
                <w14:ligatures w14:val="none"/>
              </w:rPr>
              <w:t>信用</w:t>
            </w:r>
            <w:r w:rsidRPr="005F2BA0"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  <w:t>金庫</w:t>
            </w:r>
          </w:p>
        </w:tc>
        <w:tc>
          <w:tcPr>
            <w:tcW w:w="1134" w:type="dxa"/>
            <w:vMerge/>
            <w:vAlign w:val="center"/>
          </w:tcPr>
          <w:p w14:paraId="3F478EEF" w14:textId="77777777" w:rsidR="001E7B19" w:rsidRPr="005F2BA0" w:rsidRDefault="001E7B19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  <w:tc>
          <w:tcPr>
            <w:tcW w:w="2268" w:type="dxa"/>
            <w:vMerge/>
            <w:tcBorders>
              <w:right w:val="nil"/>
            </w:tcBorders>
            <w:vAlign w:val="center"/>
          </w:tcPr>
          <w:p w14:paraId="37434370" w14:textId="77777777" w:rsidR="001E7B19" w:rsidRPr="005F2BA0" w:rsidRDefault="001E7B19" w:rsidP="00CB1725">
            <w:pPr>
              <w:spacing w:after="0" w:line="240" w:lineRule="auto"/>
              <w:jc w:val="both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2A7EE6A5" w14:textId="59C203D3" w:rsidR="001E7B19" w:rsidRPr="005F2BA0" w:rsidRDefault="001E7B19" w:rsidP="00CB1725">
            <w:pPr>
              <w:spacing w:after="0" w:line="240" w:lineRule="auto"/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</w:pPr>
          </w:p>
        </w:tc>
      </w:tr>
      <w:tr w:rsidR="005F2BA0" w:rsidRPr="005F2BA0" w14:paraId="4479390E" w14:textId="77777777" w:rsidTr="00AF3CE9">
        <w:trPr>
          <w:trHeight w:hRule="exact" w:val="227"/>
        </w:trPr>
        <w:tc>
          <w:tcPr>
            <w:tcW w:w="1701" w:type="dxa"/>
            <w:vMerge/>
            <w:vAlign w:val="center"/>
          </w:tcPr>
          <w:p w14:paraId="3327E66D" w14:textId="77777777" w:rsidR="001E7B19" w:rsidRPr="005F2BA0" w:rsidRDefault="001E7B19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</w:p>
        </w:tc>
        <w:tc>
          <w:tcPr>
            <w:tcW w:w="1984" w:type="dxa"/>
            <w:vMerge/>
            <w:tcBorders>
              <w:right w:val="nil"/>
            </w:tcBorders>
            <w:vAlign w:val="center"/>
          </w:tcPr>
          <w:p w14:paraId="1CBFA024" w14:textId="77777777" w:rsidR="001E7B19" w:rsidRPr="005F2BA0" w:rsidRDefault="001E7B19" w:rsidP="00CB1725">
            <w:pPr>
              <w:spacing w:after="0" w:line="240" w:lineRule="auto"/>
              <w:jc w:val="both"/>
              <w:rPr>
                <w:rFonts w:eastAsiaTheme="minorHAnsi" w:cs="Times New Roman"/>
                <w:sz w:val="14"/>
                <w:szCs w:val="14"/>
                <w14:ligatures w14:val="none"/>
              </w:rPr>
            </w:pPr>
          </w:p>
        </w:tc>
        <w:tc>
          <w:tcPr>
            <w:tcW w:w="993" w:type="dxa"/>
            <w:tcBorders>
              <w:top w:val="nil"/>
              <w:left w:val="nil"/>
            </w:tcBorders>
            <w:vAlign w:val="center"/>
          </w:tcPr>
          <w:p w14:paraId="7E6F55EC" w14:textId="77777777" w:rsidR="001E7B19" w:rsidRPr="005F2BA0" w:rsidRDefault="001E7B19" w:rsidP="00CB1725">
            <w:pPr>
              <w:spacing w:after="0" w:line="240" w:lineRule="auto"/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</w:pPr>
            <w:r w:rsidRPr="005F2BA0">
              <w:rPr>
                <w:rFonts w:eastAsiaTheme="minorHAnsi" w:cs="Times New Roman" w:hint="eastAsia"/>
                <w:position w:val="16"/>
                <w:sz w:val="16"/>
                <w:szCs w:val="16"/>
                <w14:ligatures w14:val="none"/>
              </w:rPr>
              <w:t>組合</w:t>
            </w:r>
          </w:p>
        </w:tc>
        <w:tc>
          <w:tcPr>
            <w:tcW w:w="1134" w:type="dxa"/>
            <w:vMerge/>
            <w:vAlign w:val="center"/>
          </w:tcPr>
          <w:p w14:paraId="10403E91" w14:textId="77777777" w:rsidR="001E7B19" w:rsidRPr="005F2BA0" w:rsidRDefault="001E7B19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  <w:tc>
          <w:tcPr>
            <w:tcW w:w="2268" w:type="dxa"/>
            <w:vMerge/>
            <w:tcBorders>
              <w:right w:val="nil"/>
            </w:tcBorders>
            <w:vAlign w:val="center"/>
          </w:tcPr>
          <w:p w14:paraId="0BACEFA9" w14:textId="77777777" w:rsidR="001E7B19" w:rsidRPr="005F2BA0" w:rsidRDefault="001E7B19" w:rsidP="00CB1725">
            <w:pPr>
              <w:spacing w:after="0" w:line="240" w:lineRule="auto"/>
              <w:jc w:val="both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vAlign w:val="center"/>
          </w:tcPr>
          <w:p w14:paraId="0472D59A" w14:textId="33701ADF" w:rsidR="001E7B19" w:rsidRPr="005F2BA0" w:rsidRDefault="001E7B19" w:rsidP="00CB1725">
            <w:pPr>
              <w:spacing w:after="0" w:line="240" w:lineRule="auto"/>
              <w:rPr>
                <w:rFonts w:eastAsiaTheme="minorHAnsi" w:cs="Times New Roman"/>
                <w:position w:val="16"/>
                <w:sz w:val="16"/>
                <w:szCs w:val="16"/>
                <w14:ligatures w14:val="none"/>
              </w:rPr>
            </w:pPr>
          </w:p>
        </w:tc>
      </w:tr>
      <w:tr w:rsidR="005F2BA0" w:rsidRPr="005F2BA0" w14:paraId="5794FFFB" w14:textId="77777777" w:rsidTr="006A10F2">
        <w:trPr>
          <w:trHeight w:hRule="exact" w:val="383"/>
        </w:trPr>
        <w:tc>
          <w:tcPr>
            <w:tcW w:w="1701" w:type="dxa"/>
            <w:vAlign w:val="center"/>
          </w:tcPr>
          <w:p w14:paraId="798EAC31" w14:textId="77777777" w:rsidR="00CB1725" w:rsidRPr="005F2BA0" w:rsidRDefault="00CB1725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1"/>
                <w14:ligatures w14:val="none"/>
              </w:rPr>
              <w:t>預金種目</w:t>
            </w:r>
            <w:r w:rsidRPr="005F2BA0">
              <w:rPr>
                <w:rFonts w:eastAsiaTheme="minorHAnsi" w:cs="Times New Roman"/>
                <w:sz w:val="21"/>
                <w:szCs w:val="21"/>
                <w14:ligatures w14:val="none"/>
              </w:rPr>
              <w:t xml:space="preserve">　　　　　　　　　　　　　　</w:t>
            </w:r>
          </w:p>
        </w:tc>
        <w:tc>
          <w:tcPr>
            <w:tcW w:w="2977" w:type="dxa"/>
            <w:gridSpan w:val="2"/>
            <w:vAlign w:val="center"/>
          </w:tcPr>
          <w:p w14:paraId="7170D965" w14:textId="34D4A141" w:rsidR="00CB1725" w:rsidRPr="005F2BA0" w:rsidRDefault="00000000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  <w:sdt>
              <w:sdtPr>
                <w:rPr>
                  <w:rFonts w:eastAsiaTheme="minorHAnsi" w:cs="ＭＳ 明朝" w:hint="eastAsia"/>
                  <w:sz w:val="21"/>
                  <w:szCs w:val="22"/>
                  <w14:ligatures w14:val="none"/>
                </w:rPr>
                <w:id w:val="-208968468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5F2BA0">
                  <w:rPr>
                    <w:rFonts w:ascii="ＭＳ ゴシック" w:eastAsia="ＭＳ ゴシック" w:hAnsi="ＭＳ ゴシック" w:cs="ＭＳ 明朝" w:hint="eastAsia"/>
                    <w:sz w:val="21"/>
                    <w:szCs w:val="22"/>
                    <w14:ligatures w14:val="none"/>
                  </w:rPr>
                  <w:t>☐</w:t>
                </w:r>
              </w:sdtContent>
            </w:sdt>
            <w:r w:rsidR="00CB1725" w:rsidRPr="005F2BA0">
              <w:rPr>
                <w:rFonts w:eastAsiaTheme="minorHAnsi" w:cs="ＭＳ 明朝"/>
                <w:sz w:val="21"/>
                <w:szCs w:val="22"/>
                <w14:ligatures w14:val="none"/>
              </w:rPr>
              <w:t xml:space="preserve"> </w:t>
            </w:r>
            <w:r w:rsidR="00CB1725" w:rsidRPr="005F2BA0">
              <w:rPr>
                <w:rFonts w:eastAsiaTheme="minorHAnsi" w:cs="Times New Roman" w:hint="eastAsia"/>
                <w:sz w:val="21"/>
                <w:szCs w:val="22"/>
                <w14:ligatures w14:val="none"/>
              </w:rPr>
              <w:t xml:space="preserve">普通　 　</w:t>
            </w:r>
            <w:sdt>
              <w:sdtPr>
                <w:rPr>
                  <w:rFonts w:eastAsiaTheme="minorHAnsi" w:cs="ＭＳ 明朝" w:hint="eastAsia"/>
                  <w:sz w:val="21"/>
                  <w:szCs w:val="22"/>
                  <w14:ligatures w14:val="none"/>
                </w:rPr>
                <w:id w:val="811135178"/>
                <w14:checkbox>
                  <w14:checked w14:val="0"/>
                  <w14:checkedState w14:val="00FE" w14:font="Wingdings"/>
                  <w14:uncheckedState w14:val="2610" w14:font="ＭＳ ゴシック"/>
                </w14:checkbox>
              </w:sdtPr>
              <w:sdtContent>
                <w:r w:rsidR="00CB1725" w:rsidRPr="005F2BA0">
                  <w:rPr>
                    <w:rFonts w:ascii="Segoe UI Symbol" w:eastAsiaTheme="minorHAnsi" w:hAnsi="Segoe UI Symbol" w:cs="Segoe UI Symbol"/>
                    <w:sz w:val="21"/>
                    <w:szCs w:val="22"/>
                    <w14:ligatures w14:val="none"/>
                  </w:rPr>
                  <w:t>☐</w:t>
                </w:r>
              </w:sdtContent>
            </w:sdt>
            <w:r w:rsidR="00CB1725" w:rsidRPr="005F2BA0">
              <w:rPr>
                <w:rFonts w:eastAsiaTheme="minorHAnsi" w:cs="ＭＳ 明朝"/>
                <w:sz w:val="21"/>
                <w:szCs w:val="22"/>
                <w14:ligatures w14:val="none"/>
              </w:rPr>
              <w:t xml:space="preserve"> </w:t>
            </w:r>
            <w:r w:rsidR="00CB1725" w:rsidRPr="005F2BA0">
              <w:rPr>
                <w:rFonts w:eastAsiaTheme="minorHAnsi" w:cs="Times New Roman" w:hint="eastAsia"/>
                <w:sz w:val="21"/>
                <w:szCs w:val="22"/>
                <w14:ligatures w14:val="none"/>
              </w:rPr>
              <w:t>当座</w:t>
            </w:r>
          </w:p>
        </w:tc>
        <w:tc>
          <w:tcPr>
            <w:tcW w:w="1134" w:type="dxa"/>
            <w:vAlign w:val="center"/>
          </w:tcPr>
          <w:p w14:paraId="1150F2CD" w14:textId="77777777" w:rsidR="00CB1725" w:rsidRPr="005F2BA0" w:rsidRDefault="00CB1725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2"/>
                <w14:ligatures w14:val="none"/>
              </w:rPr>
              <w:t>口座番号</w:t>
            </w:r>
          </w:p>
        </w:tc>
        <w:tc>
          <w:tcPr>
            <w:tcW w:w="3260" w:type="dxa"/>
            <w:gridSpan w:val="2"/>
            <w:vAlign w:val="center"/>
          </w:tcPr>
          <w:p w14:paraId="697F66BB" w14:textId="60EFCF36" w:rsidR="00CB1725" w:rsidRPr="005F2BA0" w:rsidRDefault="00CB1725" w:rsidP="00CB1725">
            <w:pPr>
              <w:spacing w:after="0" w:line="240" w:lineRule="auto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</w:tr>
      <w:tr w:rsidR="005F2BA0" w:rsidRPr="005F2BA0" w14:paraId="03018617" w14:textId="77777777" w:rsidTr="006A10F2">
        <w:trPr>
          <w:trHeight w:hRule="exact" w:val="680"/>
        </w:trPr>
        <w:tc>
          <w:tcPr>
            <w:tcW w:w="1701" w:type="dxa"/>
            <w:vAlign w:val="center"/>
          </w:tcPr>
          <w:p w14:paraId="0A2D172E" w14:textId="77777777" w:rsidR="00CB1725" w:rsidRPr="005F2BA0" w:rsidRDefault="00CB1725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1"/>
                <w14:ligatures w14:val="none"/>
              </w:rPr>
              <w:t>口座名義</w:t>
            </w:r>
          </w:p>
          <w:p w14:paraId="7EDEEEC3" w14:textId="77777777" w:rsidR="00CB1725" w:rsidRPr="005F2BA0" w:rsidRDefault="00CB1725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  <w:r w:rsidRPr="005F2BA0">
              <w:rPr>
                <w:rFonts w:eastAsiaTheme="minorHAnsi" w:cs="Times New Roman"/>
                <w:sz w:val="21"/>
                <w:szCs w:val="21"/>
                <w14:ligatures w14:val="none"/>
              </w:rPr>
              <w:t>（カタカナ）</w:t>
            </w:r>
          </w:p>
        </w:tc>
        <w:tc>
          <w:tcPr>
            <w:tcW w:w="7371" w:type="dxa"/>
            <w:gridSpan w:val="5"/>
            <w:vAlign w:val="center"/>
          </w:tcPr>
          <w:p w14:paraId="497AB1BD" w14:textId="27B1895F" w:rsidR="00CB1725" w:rsidRPr="005F2BA0" w:rsidRDefault="00CB1725" w:rsidP="00CB1725">
            <w:pPr>
              <w:spacing w:after="0" w:line="240" w:lineRule="auto"/>
              <w:rPr>
                <w:rFonts w:eastAsiaTheme="minorHAnsi" w:cs="Times New Roman"/>
                <w:sz w:val="21"/>
                <w:szCs w:val="22"/>
                <w14:ligatures w14:val="none"/>
              </w:rPr>
            </w:pPr>
          </w:p>
        </w:tc>
      </w:tr>
      <w:tr w:rsidR="00CB1725" w:rsidRPr="005F2BA0" w14:paraId="796ACE7C" w14:textId="77777777" w:rsidTr="006A10F2">
        <w:trPr>
          <w:trHeight w:hRule="exact" w:val="680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C81DF71" w14:textId="77777777" w:rsidR="00CB1725" w:rsidRPr="005F2BA0" w:rsidRDefault="00CB1725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1"/>
                <w14:ligatures w14:val="none"/>
              </w:rPr>
              <w:t>口座名義</w:t>
            </w:r>
          </w:p>
          <w:p w14:paraId="4D65F002" w14:textId="77777777" w:rsidR="00CB1725" w:rsidRPr="005F2BA0" w:rsidRDefault="00CB1725" w:rsidP="00CB1725">
            <w:pPr>
              <w:spacing w:after="0" w:line="240" w:lineRule="auto"/>
              <w:jc w:val="center"/>
              <w:rPr>
                <w:rFonts w:eastAsiaTheme="minorHAnsi" w:cs="Times New Roman"/>
                <w:sz w:val="21"/>
                <w:szCs w:val="21"/>
                <w14:ligatures w14:val="none"/>
              </w:rPr>
            </w:pPr>
            <w:r w:rsidRPr="005F2BA0">
              <w:rPr>
                <w:rFonts w:eastAsiaTheme="minorHAnsi" w:cs="Times New Roman" w:hint="eastAsia"/>
                <w:sz w:val="21"/>
                <w:szCs w:val="21"/>
                <w14:ligatures w14:val="none"/>
              </w:rPr>
              <w:t>（</w:t>
            </w:r>
            <w:r w:rsidRPr="005F2BA0">
              <w:rPr>
                <w:rFonts w:eastAsiaTheme="minorHAnsi" w:cs="Times New Roman"/>
                <w:sz w:val="21"/>
                <w:szCs w:val="21"/>
                <w14:ligatures w14:val="none"/>
              </w:rPr>
              <w:t>漢字）</w:t>
            </w:r>
          </w:p>
        </w:tc>
        <w:tc>
          <w:tcPr>
            <w:tcW w:w="7371" w:type="dxa"/>
            <w:gridSpan w:val="5"/>
            <w:tcBorders>
              <w:bottom w:val="single" w:sz="4" w:space="0" w:color="auto"/>
            </w:tcBorders>
            <w:vAlign w:val="center"/>
          </w:tcPr>
          <w:p w14:paraId="5AB5542B" w14:textId="5BFD83AE" w:rsidR="00CB1725" w:rsidRPr="005F2BA0" w:rsidRDefault="00CB1725" w:rsidP="00CB1725">
            <w:pPr>
              <w:spacing w:after="0" w:line="240" w:lineRule="auto"/>
              <w:rPr>
                <w:rFonts w:eastAsiaTheme="minorHAnsi" w:cs="Times New Roman"/>
                <w:sz w:val="21"/>
                <w:szCs w:val="22"/>
                <w:lang w:eastAsia="zh-CN"/>
                <w14:ligatures w14:val="none"/>
              </w:rPr>
            </w:pPr>
          </w:p>
        </w:tc>
      </w:tr>
    </w:tbl>
    <w:p w14:paraId="490736C4" w14:textId="3B961E62" w:rsidR="008318C3" w:rsidRPr="005F2BA0" w:rsidRDefault="008318C3" w:rsidP="00A6122B">
      <w:pPr>
        <w:tabs>
          <w:tab w:val="left" w:pos="1985"/>
        </w:tabs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bookmarkEnd w:id="0"/>
    <w:p w14:paraId="644B45CB" w14:textId="1D845730" w:rsidR="00012B80" w:rsidRPr="005F2BA0" w:rsidRDefault="00012B80" w:rsidP="00A6122B">
      <w:pPr>
        <w:tabs>
          <w:tab w:val="left" w:pos="1985"/>
        </w:tabs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36A7162D" w14:textId="3EE5F76E" w:rsidR="00012B80" w:rsidRDefault="00012B80" w:rsidP="00A6122B">
      <w:pPr>
        <w:tabs>
          <w:tab w:val="left" w:pos="1985"/>
        </w:tabs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07110E0C" w14:textId="42062745" w:rsidR="00012B80" w:rsidRDefault="00012B80" w:rsidP="00A6122B">
      <w:pPr>
        <w:tabs>
          <w:tab w:val="left" w:pos="1985"/>
        </w:tabs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47AAB779" w14:textId="77777777" w:rsidR="00DC356D" w:rsidRPr="0097280C" w:rsidRDefault="00DC356D" w:rsidP="00A6122B">
      <w:pPr>
        <w:tabs>
          <w:tab w:val="left" w:pos="1985"/>
        </w:tabs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kern w:val="0"/>
          <w:sz w:val="21"/>
          <w:szCs w:val="21"/>
          <w:lang w:eastAsia="zh-CN"/>
          <w14:ligatures w14:val="none"/>
        </w:rPr>
      </w:pPr>
    </w:p>
    <w:p w14:paraId="599F2215" w14:textId="062993E7" w:rsidR="00A6122B" w:rsidRPr="0097280C" w:rsidRDefault="00A6122B" w:rsidP="00A6122B">
      <w:pPr>
        <w:wordWrap w:val="0"/>
        <w:autoSpaceDE w:val="0"/>
        <w:autoSpaceDN w:val="0"/>
        <w:adjustRightInd w:val="0"/>
        <w:spacing w:after="0" w:line="329" w:lineRule="exact"/>
        <w:jc w:val="both"/>
        <w:rPr>
          <w:rFonts w:eastAsiaTheme="minorHAnsi" w:cs="ＭＳ 明朝"/>
          <w:spacing w:val="2"/>
          <w:kern w:val="0"/>
          <w:sz w:val="21"/>
          <w:szCs w:val="21"/>
          <w14:ligatures w14:val="none"/>
        </w:rPr>
      </w:pPr>
    </w:p>
    <w:p w14:paraId="1DF7FBD5" w14:textId="40F6C1DF" w:rsidR="00A6122B" w:rsidRDefault="00A6122B" w:rsidP="00A6122B">
      <w:pPr>
        <w:widowControl/>
        <w:spacing w:after="0" w:line="240" w:lineRule="auto"/>
        <w:rPr>
          <w:rFonts w:eastAsiaTheme="minorHAnsi" w:cs="Times New Roman"/>
          <w:sz w:val="21"/>
          <w:lang w:eastAsia="zh-CN"/>
          <w14:ligatures w14:val="none"/>
        </w:rPr>
      </w:pPr>
    </w:p>
    <w:p w14:paraId="4226CEA5" w14:textId="77777777" w:rsidR="0032148A" w:rsidRDefault="0032148A" w:rsidP="00A6122B">
      <w:pPr>
        <w:widowControl/>
        <w:spacing w:after="0" w:line="240" w:lineRule="auto"/>
        <w:rPr>
          <w:rFonts w:eastAsiaTheme="minorHAnsi" w:cs="Times New Roman"/>
          <w:sz w:val="21"/>
          <w:lang w:eastAsia="zh-CN"/>
          <w14:ligatures w14:val="none"/>
        </w:rPr>
      </w:pPr>
    </w:p>
    <w:p w14:paraId="5162451E" w14:textId="008D15E0" w:rsidR="000E046F" w:rsidRDefault="000E046F" w:rsidP="00A6122B">
      <w:pPr>
        <w:widowControl/>
        <w:spacing w:after="0" w:line="240" w:lineRule="auto"/>
        <w:rPr>
          <w:rFonts w:eastAsiaTheme="minorHAnsi" w:cs="Times New Roman"/>
          <w:sz w:val="21"/>
          <w:lang w:eastAsia="zh-CN"/>
          <w14:ligatures w14:val="none"/>
        </w:rPr>
      </w:pPr>
      <w:r>
        <w:rPr>
          <w:rFonts w:eastAsiaTheme="minorHAnsi" w:cs="Times New Roman"/>
          <w:sz w:val="21"/>
          <w:lang w:eastAsia="zh-CN"/>
          <w14:ligatures w14:val="none"/>
        </w:rPr>
        <w:br w:type="page"/>
      </w:r>
    </w:p>
    <w:p w14:paraId="3A477054" w14:textId="77777777" w:rsidR="0029586B" w:rsidRDefault="0029586B" w:rsidP="0029586B">
      <w:pPr>
        <w:rPr>
          <w:lang w:eastAsia="zh-CN"/>
        </w:rPr>
      </w:pPr>
      <w:r>
        <w:rPr>
          <w:rFonts w:hint="eastAsia"/>
          <w:lang w:eastAsia="zh-CN"/>
        </w:rPr>
        <w:lastRenderedPageBreak/>
        <w:t>（別紙）</w:t>
      </w:r>
    </w:p>
    <w:p w14:paraId="61AD1EA1" w14:textId="75C3234A" w:rsidR="0029586B" w:rsidRDefault="005469BB" w:rsidP="0029586B">
      <w:pPr>
        <w:jc w:val="center"/>
        <w:rPr>
          <w:lang w:eastAsia="zh-CN"/>
        </w:rPr>
      </w:pPr>
      <w:r>
        <w:rPr>
          <w:rFonts w:hint="eastAsia"/>
          <w:lang w:eastAsia="zh-CN"/>
        </w:rPr>
        <w:t>概算</w:t>
      </w:r>
      <w:r w:rsidR="0029586B">
        <w:rPr>
          <w:rFonts w:hint="eastAsia"/>
          <w:lang w:eastAsia="zh-CN"/>
        </w:rPr>
        <w:t>払請求内訳書</w:t>
      </w:r>
    </w:p>
    <w:p w14:paraId="497CF7B4" w14:textId="77777777" w:rsidR="0029586B" w:rsidRDefault="0029586B" w:rsidP="0029586B">
      <w:pPr>
        <w:jc w:val="right"/>
      </w:pPr>
      <w:r>
        <w:rPr>
          <w:rFonts w:hint="eastAsia"/>
        </w:rPr>
        <w:t>単位：円</w:t>
      </w:r>
    </w:p>
    <w:tbl>
      <w:tblPr>
        <w:tblStyle w:val="af8"/>
        <w:tblW w:w="9493" w:type="dxa"/>
        <w:jc w:val="center"/>
        <w:tblLook w:val="04A0" w:firstRow="1" w:lastRow="0" w:firstColumn="1" w:lastColumn="0" w:noHBand="0" w:noVBand="1"/>
      </w:tblPr>
      <w:tblGrid>
        <w:gridCol w:w="1701"/>
        <w:gridCol w:w="2648"/>
        <w:gridCol w:w="2648"/>
        <w:gridCol w:w="2496"/>
      </w:tblGrid>
      <w:tr w:rsidR="0029586B" w:rsidRPr="004167E8" w14:paraId="246EDD95" w14:textId="77777777" w:rsidTr="00474199">
        <w:trPr>
          <w:trHeight w:val="482"/>
          <w:jc w:val="center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A379FD6" w14:textId="77777777" w:rsidR="0029586B" w:rsidRPr="004167E8" w:rsidRDefault="0029586B" w:rsidP="00474199">
            <w:pPr>
              <w:rPr>
                <w:sz w:val="20"/>
                <w:szCs w:val="20"/>
              </w:rPr>
            </w:pPr>
          </w:p>
        </w:tc>
        <w:tc>
          <w:tcPr>
            <w:tcW w:w="2648" w:type="dxa"/>
            <w:tcBorders>
              <w:bottom w:val="single" w:sz="4" w:space="0" w:color="auto"/>
            </w:tcBorders>
            <w:vAlign w:val="center"/>
          </w:tcPr>
          <w:p w14:paraId="22FBC0B7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  <w:r w:rsidRPr="00CD42E3">
              <w:rPr>
                <w:rFonts w:hint="eastAsia"/>
                <w:sz w:val="20"/>
                <w:szCs w:val="20"/>
              </w:rPr>
              <w:t>補助事業に要した経費</w:t>
            </w:r>
          </w:p>
        </w:tc>
        <w:tc>
          <w:tcPr>
            <w:tcW w:w="2648" w:type="dxa"/>
            <w:tcBorders>
              <w:bottom w:val="single" w:sz="4" w:space="0" w:color="auto"/>
            </w:tcBorders>
            <w:vAlign w:val="center"/>
          </w:tcPr>
          <w:p w14:paraId="2F1CFC81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  <w:r w:rsidRPr="00CD42E3">
              <w:rPr>
                <w:rFonts w:hint="eastAsia"/>
                <w:sz w:val="20"/>
                <w:szCs w:val="20"/>
              </w:rPr>
              <w:t>補助対象経費</w:t>
            </w:r>
          </w:p>
        </w:tc>
        <w:tc>
          <w:tcPr>
            <w:tcW w:w="2496" w:type="dxa"/>
            <w:tcBorders>
              <w:bottom w:val="single" w:sz="4" w:space="0" w:color="auto"/>
            </w:tcBorders>
            <w:vAlign w:val="center"/>
          </w:tcPr>
          <w:p w14:paraId="060FBA68" w14:textId="77777777" w:rsidR="0029586B" w:rsidRDefault="0029586B" w:rsidP="0047419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補助金額</w:t>
            </w:r>
          </w:p>
        </w:tc>
      </w:tr>
      <w:tr w:rsidR="0029586B" w:rsidRPr="004167E8" w14:paraId="2B437D9E" w14:textId="77777777" w:rsidTr="00474199">
        <w:trPr>
          <w:trHeight w:val="720"/>
          <w:jc w:val="center"/>
        </w:trPr>
        <w:tc>
          <w:tcPr>
            <w:tcW w:w="1701" w:type="dxa"/>
            <w:vAlign w:val="center"/>
          </w:tcPr>
          <w:p w14:paraId="3599568E" w14:textId="77777777" w:rsidR="0029586B" w:rsidRPr="004167E8" w:rsidRDefault="0029586B" w:rsidP="0047419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建物等取得費</w:t>
            </w:r>
          </w:p>
        </w:tc>
        <w:tc>
          <w:tcPr>
            <w:tcW w:w="2648" w:type="dxa"/>
            <w:vAlign w:val="center"/>
          </w:tcPr>
          <w:p w14:paraId="569A584E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8" w:type="dxa"/>
            <w:vAlign w:val="center"/>
          </w:tcPr>
          <w:p w14:paraId="7A3A968D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r2bl w:val="single" w:sz="4" w:space="0" w:color="auto"/>
            </w:tcBorders>
            <w:shd w:val="clear" w:color="auto" w:fill="E8E8E8" w:themeFill="background2"/>
            <w:vAlign w:val="center"/>
          </w:tcPr>
          <w:p w14:paraId="34AEA6D8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</w:tr>
      <w:tr w:rsidR="0029586B" w:rsidRPr="004167E8" w14:paraId="0BDCFEFF" w14:textId="77777777" w:rsidTr="00474199">
        <w:trPr>
          <w:trHeight w:val="720"/>
          <w:jc w:val="center"/>
        </w:trPr>
        <w:tc>
          <w:tcPr>
            <w:tcW w:w="1701" w:type="dxa"/>
            <w:vAlign w:val="center"/>
          </w:tcPr>
          <w:p w14:paraId="5736E55F" w14:textId="77777777" w:rsidR="0029586B" w:rsidRPr="004167E8" w:rsidRDefault="0029586B" w:rsidP="0047419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設備費</w:t>
            </w:r>
          </w:p>
        </w:tc>
        <w:tc>
          <w:tcPr>
            <w:tcW w:w="2648" w:type="dxa"/>
            <w:vAlign w:val="center"/>
          </w:tcPr>
          <w:p w14:paraId="700A5895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8" w:type="dxa"/>
            <w:vAlign w:val="center"/>
          </w:tcPr>
          <w:p w14:paraId="57F53B9F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r2bl w:val="single" w:sz="4" w:space="0" w:color="auto"/>
            </w:tcBorders>
            <w:shd w:val="clear" w:color="auto" w:fill="E8E8E8" w:themeFill="background2"/>
            <w:vAlign w:val="center"/>
          </w:tcPr>
          <w:p w14:paraId="75FD2763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</w:tr>
      <w:tr w:rsidR="0029586B" w:rsidRPr="004167E8" w14:paraId="35B7B844" w14:textId="77777777" w:rsidTr="00474199">
        <w:trPr>
          <w:trHeight w:val="720"/>
          <w:jc w:val="center"/>
        </w:trPr>
        <w:tc>
          <w:tcPr>
            <w:tcW w:w="1701" w:type="dxa"/>
            <w:vAlign w:val="center"/>
          </w:tcPr>
          <w:p w14:paraId="382F4432" w14:textId="77777777" w:rsidR="0029586B" w:rsidRDefault="0029586B" w:rsidP="0047419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システム整備費</w:t>
            </w:r>
          </w:p>
        </w:tc>
        <w:tc>
          <w:tcPr>
            <w:tcW w:w="2648" w:type="dxa"/>
            <w:vAlign w:val="center"/>
          </w:tcPr>
          <w:p w14:paraId="0857F78D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8" w:type="dxa"/>
            <w:vAlign w:val="center"/>
          </w:tcPr>
          <w:p w14:paraId="31C09758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r2bl w:val="single" w:sz="4" w:space="0" w:color="auto"/>
            </w:tcBorders>
            <w:shd w:val="clear" w:color="auto" w:fill="E8E8E8" w:themeFill="background2"/>
            <w:vAlign w:val="center"/>
          </w:tcPr>
          <w:p w14:paraId="447ACA82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</w:tr>
      <w:tr w:rsidR="0029586B" w:rsidRPr="004167E8" w14:paraId="47D31A3F" w14:textId="77777777" w:rsidTr="00474199">
        <w:trPr>
          <w:trHeight w:val="720"/>
          <w:jc w:val="center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6424D6C7" w14:textId="77777777" w:rsidR="0029586B" w:rsidRPr="004167E8" w:rsidRDefault="0029586B" w:rsidP="00474199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その他</w:t>
            </w:r>
          </w:p>
        </w:tc>
        <w:tc>
          <w:tcPr>
            <w:tcW w:w="2648" w:type="dxa"/>
            <w:tcBorders>
              <w:bottom w:val="double" w:sz="4" w:space="0" w:color="auto"/>
            </w:tcBorders>
            <w:vAlign w:val="center"/>
          </w:tcPr>
          <w:p w14:paraId="74507478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8" w:type="dxa"/>
            <w:tcBorders>
              <w:bottom w:val="double" w:sz="4" w:space="0" w:color="auto"/>
              <w:tr2bl w:val="single" w:sz="4" w:space="0" w:color="auto"/>
            </w:tcBorders>
            <w:shd w:val="clear" w:color="auto" w:fill="E8E8E8" w:themeFill="background2"/>
            <w:vAlign w:val="center"/>
          </w:tcPr>
          <w:p w14:paraId="4D911A2D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bottom w:val="double" w:sz="4" w:space="0" w:color="auto"/>
              <w:tr2bl w:val="single" w:sz="4" w:space="0" w:color="auto"/>
            </w:tcBorders>
            <w:shd w:val="clear" w:color="auto" w:fill="E8E8E8" w:themeFill="background2"/>
            <w:vAlign w:val="center"/>
          </w:tcPr>
          <w:p w14:paraId="52A6107B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</w:tr>
      <w:tr w:rsidR="0029586B" w:rsidRPr="004167E8" w14:paraId="1410140F" w14:textId="77777777" w:rsidTr="00474199">
        <w:trPr>
          <w:trHeight w:val="720"/>
          <w:jc w:val="center"/>
        </w:trPr>
        <w:tc>
          <w:tcPr>
            <w:tcW w:w="1701" w:type="dxa"/>
            <w:tcBorders>
              <w:top w:val="double" w:sz="4" w:space="0" w:color="auto"/>
            </w:tcBorders>
            <w:vAlign w:val="center"/>
          </w:tcPr>
          <w:p w14:paraId="08A2BB61" w14:textId="77777777" w:rsidR="0029586B" w:rsidRPr="004167E8" w:rsidRDefault="0029586B" w:rsidP="00474199">
            <w:pPr>
              <w:rPr>
                <w:sz w:val="20"/>
                <w:szCs w:val="20"/>
              </w:rPr>
            </w:pPr>
            <w:r w:rsidRPr="004167E8">
              <w:rPr>
                <w:rFonts w:hint="eastAsia"/>
                <w:sz w:val="20"/>
                <w:szCs w:val="20"/>
              </w:rPr>
              <w:t>合計</w:t>
            </w:r>
          </w:p>
        </w:tc>
        <w:tc>
          <w:tcPr>
            <w:tcW w:w="2648" w:type="dxa"/>
            <w:tcBorders>
              <w:top w:val="double" w:sz="4" w:space="0" w:color="auto"/>
            </w:tcBorders>
            <w:vAlign w:val="center"/>
          </w:tcPr>
          <w:p w14:paraId="65FB3F91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48" w:type="dxa"/>
            <w:tcBorders>
              <w:top w:val="double" w:sz="4" w:space="0" w:color="auto"/>
            </w:tcBorders>
            <w:vAlign w:val="center"/>
          </w:tcPr>
          <w:p w14:paraId="72C29AE1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96" w:type="dxa"/>
            <w:tcBorders>
              <w:top w:val="double" w:sz="4" w:space="0" w:color="auto"/>
            </w:tcBorders>
            <w:vAlign w:val="center"/>
          </w:tcPr>
          <w:p w14:paraId="2EBC9796" w14:textId="77777777" w:rsidR="0029586B" w:rsidRPr="00CD42E3" w:rsidRDefault="0029586B" w:rsidP="004741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7DE50A0" w14:textId="77777777" w:rsidR="0029586B" w:rsidRDefault="0029586B" w:rsidP="0029586B">
      <w:pPr>
        <w:widowControl/>
      </w:pPr>
    </w:p>
    <w:p w14:paraId="36C7E769" w14:textId="77777777" w:rsidR="0029586B" w:rsidRDefault="0029586B" w:rsidP="0029586B">
      <w:pPr>
        <w:widowControl/>
        <w:spacing w:after="0" w:line="240" w:lineRule="auto"/>
        <w:rPr>
          <w:rFonts w:eastAsiaTheme="minorHAnsi" w:cs="Times New Roman"/>
          <w:sz w:val="21"/>
          <w14:ligatures w14:val="none"/>
        </w:rPr>
      </w:pPr>
    </w:p>
    <w:p w14:paraId="3F8CD84A" w14:textId="77777777" w:rsidR="000F30BF" w:rsidRDefault="000F30BF" w:rsidP="00A6122B">
      <w:pPr>
        <w:widowControl/>
        <w:spacing w:after="0" w:line="240" w:lineRule="auto"/>
        <w:rPr>
          <w:rFonts w:eastAsiaTheme="minorHAnsi" w:cs="Times New Roman"/>
          <w:sz w:val="21"/>
          <w14:ligatures w14:val="none"/>
        </w:rPr>
      </w:pPr>
    </w:p>
    <w:sectPr w:rsidR="000F30BF" w:rsidSect="0019315E">
      <w:headerReference w:type="default" r:id="rId8"/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2D6BA" w14:textId="77777777" w:rsidR="00CD5C5E" w:rsidRDefault="00CD5C5E" w:rsidP="003D7715">
      <w:pPr>
        <w:spacing w:after="0" w:line="240" w:lineRule="auto"/>
      </w:pPr>
      <w:r>
        <w:separator/>
      </w:r>
    </w:p>
  </w:endnote>
  <w:endnote w:type="continuationSeparator" w:id="0">
    <w:p w14:paraId="7F788353" w14:textId="77777777" w:rsidR="00CD5C5E" w:rsidRDefault="00CD5C5E" w:rsidP="003D7715">
      <w:pPr>
        <w:spacing w:after="0" w:line="240" w:lineRule="auto"/>
      </w:pPr>
      <w:r>
        <w:continuationSeparator/>
      </w:r>
    </w:p>
  </w:endnote>
  <w:endnote w:type="continuationNotice" w:id="1">
    <w:p w14:paraId="055C5F16" w14:textId="77777777" w:rsidR="00CD5C5E" w:rsidRDefault="00CD5C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80504" w14:textId="77777777" w:rsidR="00CD5C5E" w:rsidRDefault="00CD5C5E" w:rsidP="003D7715">
      <w:pPr>
        <w:spacing w:after="0" w:line="240" w:lineRule="auto"/>
      </w:pPr>
      <w:r>
        <w:separator/>
      </w:r>
    </w:p>
  </w:footnote>
  <w:footnote w:type="continuationSeparator" w:id="0">
    <w:p w14:paraId="172D1F2C" w14:textId="77777777" w:rsidR="00CD5C5E" w:rsidRDefault="00CD5C5E" w:rsidP="003D7715">
      <w:pPr>
        <w:spacing w:after="0" w:line="240" w:lineRule="auto"/>
      </w:pPr>
      <w:r>
        <w:continuationSeparator/>
      </w:r>
    </w:p>
  </w:footnote>
  <w:footnote w:type="continuationNotice" w:id="1">
    <w:p w14:paraId="70D83EF1" w14:textId="77777777" w:rsidR="00CD5C5E" w:rsidRDefault="00CD5C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D9802" w14:textId="77777777" w:rsidR="00024A11" w:rsidRDefault="00024A11" w:rsidP="00907A92">
    <w:pPr>
      <w:pStyle w:val="af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F46"/>
    <w:multiLevelType w:val="hybridMultilevel"/>
    <w:tmpl w:val="C4AA2184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02202F2F"/>
    <w:multiLevelType w:val="hybridMultilevel"/>
    <w:tmpl w:val="A224D062"/>
    <w:lvl w:ilvl="0" w:tplc="6832B29C">
      <w:start w:val="11"/>
      <w:numFmt w:val="bullet"/>
      <w:lvlText w:val="※"/>
      <w:lvlJc w:val="left"/>
      <w:pPr>
        <w:ind w:left="1858" w:hanging="44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22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378" w:hanging="440"/>
      </w:pPr>
      <w:rPr>
        <w:rFonts w:ascii="Wingdings" w:hAnsi="Wingdings" w:hint="default"/>
      </w:rPr>
    </w:lvl>
  </w:abstractNum>
  <w:abstractNum w:abstractNumId="2" w15:restartNumberingAfterBreak="0">
    <w:nsid w:val="026056E4"/>
    <w:multiLevelType w:val="hybridMultilevel"/>
    <w:tmpl w:val="816A44BC"/>
    <w:lvl w:ilvl="0" w:tplc="B4B658BC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02911444"/>
    <w:multiLevelType w:val="hybridMultilevel"/>
    <w:tmpl w:val="39387044"/>
    <w:lvl w:ilvl="0" w:tplc="7D82557C">
      <w:start w:val="1"/>
      <w:numFmt w:val="decimal"/>
      <w:lvlText w:val="(%1)"/>
      <w:lvlJc w:val="left"/>
      <w:pPr>
        <w:ind w:left="799" w:hanging="430"/>
      </w:pPr>
      <w:rPr>
        <w:rFonts w:ascii="ＭＳ 明朝" w:eastAsia="ＭＳ 明朝" w:hAnsi="ＭＳ 明朝" w:cs="ＭＳ 明朝" w:hint="default"/>
        <w:b w:val="0"/>
        <w:bCs w:val="0"/>
        <w:i w:val="0"/>
        <w:iCs w:val="0"/>
        <w:spacing w:val="0"/>
        <w:w w:val="100"/>
        <w:sz w:val="21"/>
        <w:szCs w:val="21"/>
        <w:lang w:val="en-US" w:eastAsia="ja-JP" w:bidi="ar-SA"/>
      </w:rPr>
    </w:lvl>
    <w:lvl w:ilvl="1" w:tplc="ED2C36C2">
      <w:numFmt w:val="bullet"/>
      <w:lvlText w:val="•"/>
      <w:lvlJc w:val="left"/>
      <w:pPr>
        <w:ind w:left="1692" w:hanging="430"/>
      </w:pPr>
      <w:rPr>
        <w:rFonts w:hint="default"/>
        <w:lang w:val="en-US" w:eastAsia="ja-JP" w:bidi="ar-SA"/>
      </w:rPr>
    </w:lvl>
    <w:lvl w:ilvl="2" w:tplc="157EF10A">
      <w:numFmt w:val="bullet"/>
      <w:lvlText w:val="•"/>
      <w:lvlJc w:val="left"/>
      <w:pPr>
        <w:ind w:left="2585" w:hanging="430"/>
      </w:pPr>
      <w:rPr>
        <w:rFonts w:hint="default"/>
        <w:lang w:val="en-US" w:eastAsia="ja-JP" w:bidi="ar-SA"/>
      </w:rPr>
    </w:lvl>
    <w:lvl w:ilvl="3" w:tplc="C8CA7368">
      <w:numFmt w:val="bullet"/>
      <w:lvlText w:val="•"/>
      <w:lvlJc w:val="left"/>
      <w:pPr>
        <w:ind w:left="3477" w:hanging="430"/>
      </w:pPr>
      <w:rPr>
        <w:rFonts w:hint="default"/>
        <w:lang w:val="en-US" w:eastAsia="ja-JP" w:bidi="ar-SA"/>
      </w:rPr>
    </w:lvl>
    <w:lvl w:ilvl="4" w:tplc="EFD20E8C">
      <w:numFmt w:val="bullet"/>
      <w:lvlText w:val="•"/>
      <w:lvlJc w:val="left"/>
      <w:pPr>
        <w:ind w:left="4370" w:hanging="430"/>
      </w:pPr>
      <w:rPr>
        <w:rFonts w:hint="default"/>
        <w:lang w:val="en-US" w:eastAsia="ja-JP" w:bidi="ar-SA"/>
      </w:rPr>
    </w:lvl>
    <w:lvl w:ilvl="5" w:tplc="89DE7F02">
      <w:numFmt w:val="bullet"/>
      <w:lvlText w:val="•"/>
      <w:lvlJc w:val="left"/>
      <w:pPr>
        <w:ind w:left="5262" w:hanging="430"/>
      </w:pPr>
      <w:rPr>
        <w:rFonts w:hint="default"/>
        <w:lang w:val="en-US" w:eastAsia="ja-JP" w:bidi="ar-SA"/>
      </w:rPr>
    </w:lvl>
    <w:lvl w:ilvl="6" w:tplc="06F2B4FC">
      <w:numFmt w:val="bullet"/>
      <w:lvlText w:val="•"/>
      <w:lvlJc w:val="left"/>
      <w:pPr>
        <w:ind w:left="6155" w:hanging="430"/>
      </w:pPr>
      <w:rPr>
        <w:rFonts w:hint="default"/>
        <w:lang w:val="en-US" w:eastAsia="ja-JP" w:bidi="ar-SA"/>
      </w:rPr>
    </w:lvl>
    <w:lvl w:ilvl="7" w:tplc="9522C2DE">
      <w:numFmt w:val="bullet"/>
      <w:lvlText w:val="•"/>
      <w:lvlJc w:val="left"/>
      <w:pPr>
        <w:ind w:left="7047" w:hanging="430"/>
      </w:pPr>
      <w:rPr>
        <w:rFonts w:hint="default"/>
        <w:lang w:val="en-US" w:eastAsia="ja-JP" w:bidi="ar-SA"/>
      </w:rPr>
    </w:lvl>
    <w:lvl w:ilvl="8" w:tplc="7884D516">
      <w:numFmt w:val="bullet"/>
      <w:lvlText w:val="•"/>
      <w:lvlJc w:val="left"/>
      <w:pPr>
        <w:ind w:left="7940" w:hanging="430"/>
      </w:pPr>
      <w:rPr>
        <w:rFonts w:hint="default"/>
        <w:lang w:val="en-US" w:eastAsia="ja-JP" w:bidi="ar-SA"/>
      </w:rPr>
    </w:lvl>
  </w:abstractNum>
  <w:abstractNum w:abstractNumId="4" w15:restartNumberingAfterBreak="0">
    <w:nsid w:val="0C1657EC"/>
    <w:multiLevelType w:val="hybridMultilevel"/>
    <w:tmpl w:val="5F4A2114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870C50B4">
      <w:start w:val="2"/>
      <w:numFmt w:val="decimalEnclosedCircle"/>
      <w:lvlText w:val="%2"/>
      <w:lvlJc w:val="left"/>
      <w:pPr>
        <w:ind w:left="800" w:hanging="360"/>
      </w:pPr>
      <w:rPr>
        <w:rFonts w:hint="default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1202071E"/>
    <w:multiLevelType w:val="hybridMultilevel"/>
    <w:tmpl w:val="5114D920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1553551F"/>
    <w:multiLevelType w:val="hybridMultilevel"/>
    <w:tmpl w:val="FAF646E2"/>
    <w:lvl w:ilvl="0" w:tplc="FFFFFFFF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7D56AD50">
      <w:start w:val="2"/>
      <w:numFmt w:val="decimal"/>
      <w:lvlText w:val="%3"/>
      <w:lvlJc w:val="left"/>
      <w:pPr>
        <w:ind w:left="1240" w:hanging="360"/>
      </w:pPr>
      <w:rPr>
        <w:rFonts w:hint="default"/>
      </w:rPr>
    </w:lvl>
    <w:lvl w:ilvl="3" w:tplc="DA7EAEE2">
      <w:start w:val="1"/>
      <w:numFmt w:val="decimalFullWidth"/>
      <w:lvlText w:val="(%4)"/>
      <w:lvlJc w:val="left"/>
      <w:pPr>
        <w:ind w:left="1845" w:hanging="525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28E928B7"/>
    <w:multiLevelType w:val="hybridMultilevel"/>
    <w:tmpl w:val="52C02504"/>
    <w:lvl w:ilvl="0" w:tplc="819CB9AC">
      <w:start w:val="1"/>
      <w:numFmt w:val="ideographDigital"/>
      <w:lvlText w:val="%1"/>
      <w:lvlJc w:val="left"/>
      <w:pPr>
        <w:ind w:left="440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2AF06DA1"/>
    <w:multiLevelType w:val="hybridMultilevel"/>
    <w:tmpl w:val="634CB32C"/>
    <w:lvl w:ilvl="0" w:tplc="FFFFFFFF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>
      <w:start w:val="1"/>
      <w:numFmt w:val="decimalEnclosedCircle"/>
      <w:lvlText w:val="%3"/>
      <w:lvlJc w:val="left"/>
      <w:pPr>
        <w:ind w:left="1320" w:hanging="440"/>
      </w:pPr>
    </w:lvl>
    <w:lvl w:ilvl="3" w:tplc="351CD61E">
      <w:start w:val="1"/>
      <w:numFmt w:val="decimal"/>
      <w:lvlText w:val="(%4)"/>
      <w:lvlJc w:val="right"/>
      <w:pPr>
        <w:ind w:left="440" w:hanging="440"/>
      </w:pPr>
      <w:rPr>
        <w:rFonts w:hint="eastAsia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31123D15"/>
    <w:multiLevelType w:val="hybridMultilevel"/>
    <w:tmpl w:val="6A54A45C"/>
    <w:lvl w:ilvl="0" w:tplc="BEF65D3E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35204BAE"/>
    <w:multiLevelType w:val="hybridMultilevel"/>
    <w:tmpl w:val="DDC0B996"/>
    <w:lvl w:ilvl="0" w:tplc="28B2A6BA">
      <w:numFmt w:val="bullet"/>
      <w:pStyle w:val="a"/>
      <w:lvlText w:val="•"/>
      <w:lvlJc w:val="left"/>
      <w:pPr>
        <w:ind w:left="482" w:hanging="44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922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62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02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42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82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22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62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02" w:hanging="440"/>
      </w:pPr>
      <w:rPr>
        <w:rFonts w:ascii="Wingdings" w:hAnsi="Wingdings" w:hint="default"/>
      </w:rPr>
    </w:lvl>
  </w:abstractNum>
  <w:abstractNum w:abstractNumId="11" w15:restartNumberingAfterBreak="0">
    <w:nsid w:val="377416D9"/>
    <w:multiLevelType w:val="hybridMultilevel"/>
    <w:tmpl w:val="3FCCF2C6"/>
    <w:lvl w:ilvl="0" w:tplc="A7B0987C">
      <w:start w:val="1"/>
      <w:numFmt w:val="japaneseCounting"/>
      <w:lvlText w:val="%1."/>
      <w:lvlJc w:val="left"/>
      <w:pPr>
        <w:ind w:left="990" w:hanging="99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F0029DC"/>
    <w:multiLevelType w:val="hybridMultilevel"/>
    <w:tmpl w:val="3132AFDE"/>
    <w:lvl w:ilvl="0" w:tplc="819CB9AC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574" w:hanging="440"/>
      </w:pPr>
    </w:lvl>
    <w:lvl w:ilvl="2" w:tplc="04090011">
      <w:start w:val="1"/>
      <w:numFmt w:val="decimalEnclosedCircle"/>
      <w:lvlText w:val="%3"/>
      <w:lvlJc w:val="left"/>
      <w:pPr>
        <w:ind w:left="2014" w:hanging="440"/>
      </w:pPr>
    </w:lvl>
    <w:lvl w:ilvl="3" w:tplc="0409000F">
      <w:start w:val="1"/>
      <w:numFmt w:val="decimal"/>
      <w:lvlText w:val="%4."/>
      <w:lvlJc w:val="left"/>
      <w:pPr>
        <w:ind w:left="2454" w:hanging="440"/>
      </w:pPr>
    </w:lvl>
    <w:lvl w:ilvl="4" w:tplc="04090017" w:tentative="1">
      <w:start w:val="1"/>
      <w:numFmt w:val="aiueoFullWidth"/>
      <w:lvlText w:val="(%5)"/>
      <w:lvlJc w:val="left"/>
      <w:pPr>
        <w:ind w:left="2894" w:hanging="440"/>
      </w:pPr>
    </w:lvl>
    <w:lvl w:ilvl="5" w:tplc="04090011" w:tentative="1">
      <w:start w:val="1"/>
      <w:numFmt w:val="decimalEnclosedCircle"/>
      <w:lvlText w:val="%6"/>
      <w:lvlJc w:val="left"/>
      <w:pPr>
        <w:ind w:left="3334" w:hanging="440"/>
      </w:pPr>
    </w:lvl>
    <w:lvl w:ilvl="6" w:tplc="0409000F" w:tentative="1">
      <w:start w:val="1"/>
      <w:numFmt w:val="decimal"/>
      <w:lvlText w:val="%7."/>
      <w:lvlJc w:val="left"/>
      <w:pPr>
        <w:ind w:left="3774" w:hanging="440"/>
      </w:pPr>
    </w:lvl>
    <w:lvl w:ilvl="7" w:tplc="04090017" w:tentative="1">
      <w:start w:val="1"/>
      <w:numFmt w:val="aiueoFullWidth"/>
      <w:lvlText w:val="(%8)"/>
      <w:lvlJc w:val="left"/>
      <w:pPr>
        <w:ind w:left="4214" w:hanging="440"/>
      </w:pPr>
    </w:lvl>
    <w:lvl w:ilvl="8" w:tplc="04090011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13" w15:restartNumberingAfterBreak="0">
    <w:nsid w:val="46A5597C"/>
    <w:multiLevelType w:val="hybridMultilevel"/>
    <w:tmpl w:val="8098DCC8"/>
    <w:lvl w:ilvl="0" w:tplc="9022DFA0">
      <w:start w:val="1"/>
      <w:numFmt w:val="japaneseCounting"/>
      <w:lvlText w:val="%1."/>
      <w:lvlJc w:val="left"/>
      <w:pPr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478E65A4"/>
    <w:multiLevelType w:val="hybridMultilevel"/>
    <w:tmpl w:val="14D44FD8"/>
    <w:lvl w:ilvl="0" w:tplc="351CD61E">
      <w:start w:val="1"/>
      <w:numFmt w:val="decimal"/>
      <w:lvlText w:val="(%1)"/>
      <w:lvlJc w:val="righ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8E826A9"/>
    <w:multiLevelType w:val="hybridMultilevel"/>
    <w:tmpl w:val="0BB47A50"/>
    <w:lvl w:ilvl="0" w:tplc="6B08921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D9A5F60"/>
    <w:multiLevelType w:val="hybridMultilevel"/>
    <w:tmpl w:val="FA74DADC"/>
    <w:lvl w:ilvl="0" w:tplc="4364A1A0">
      <w:start w:val="1"/>
      <w:numFmt w:val="upperLetter"/>
      <w:lvlText w:val="（%1）"/>
      <w:lvlJc w:val="left"/>
      <w:pPr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17" w15:restartNumberingAfterBreak="0">
    <w:nsid w:val="4F292A33"/>
    <w:multiLevelType w:val="hybridMultilevel"/>
    <w:tmpl w:val="FF3E9DE6"/>
    <w:lvl w:ilvl="0" w:tplc="118EF616">
      <w:start w:val="1"/>
      <w:numFmt w:val="lowerRoman"/>
      <w:lvlText w:val="(%1)"/>
      <w:lvlJc w:val="right"/>
      <w:pPr>
        <w:ind w:left="1574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014" w:hanging="440"/>
      </w:pPr>
    </w:lvl>
    <w:lvl w:ilvl="2" w:tplc="04090011" w:tentative="1">
      <w:start w:val="1"/>
      <w:numFmt w:val="decimalEnclosedCircle"/>
      <w:lvlText w:val="%3"/>
      <w:lvlJc w:val="left"/>
      <w:pPr>
        <w:ind w:left="2454" w:hanging="440"/>
      </w:pPr>
    </w:lvl>
    <w:lvl w:ilvl="3" w:tplc="0409000F" w:tentative="1">
      <w:start w:val="1"/>
      <w:numFmt w:val="decimal"/>
      <w:lvlText w:val="%4."/>
      <w:lvlJc w:val="left"/>
      <w:pPr>
        <w:ind w:left="2894" w:hanging="440"/>
      </w:pPr>
    </w:lvl>
    <w:lvl w:ilvl="4" w:tplc="04090017" w:tentative="1">
      <w:start w:val="1"/>
      <w:numFmt w:val="aiueoFullWidth"/>
      <w:lvlText w:val="(%5)"/>
      <w:lvlJc w:val="left"/>
      <w:pPr>
        <w:ind w:left="3334" w:hanging="440"/>
      </w:pPr>
    </w:lvl>
    <w:lvl w:ilvl="5" w:tplc="04090011" w:tentative="1">
      <w:start w:val="1"/>
      <w:numFmt w:val="decimalEnclosedCircle"/>
      <w:lvlText w:val="%6"/>
      <w:lvlJc w:val="left"/>
      <w:pPr>
        <w:ind w:left="3774" w:hanging="440"/>
      </w:pPr>
    </w:lvl>
    <w:lvl w:ilvl="6" w:tplc="0409000F" w:tentative="1">
      <w:start w:val="1"/>
      <w:numFmt w:val="decimal"/>
      <w:lvlText w:val="%7."/>
      <w:lvlJc w:val="left"/>
      <w:pPr>
        <w:ind w:left="4214" w:hanging="440"/>
      </w:pPr>
    </w:lvl>
    <w:lvl w:ilvl="7" w:tplc="04090017" w:tentative="1">
      <w:start w:val="1"/>
      <w:numFmt w:val="aiueoFullWidth"/>
      <w:lvlText w:val="(%8)"/>
      <w:lvlJc w:val="left"/>
      <w:pPr>
        <w:ind w:left="4654" w:hanging="440"/>
      </w:pPr>
    </w:lvl>
    <w:lvl w:ilvl="8" w:tplc="04090011" w:tentative="1">
      <w:start w:val="1"/>
      <w:numFmt w:val="decimalEnclosedCircle"/>
      <w:lvlText w:val="%9"/>
      <w:lvlJc w:val="left"/>
      <w:pPr>
        <w:ind w:left="5094" w:hanging="440"/>
      </w:pPr>
    </w:lvl>
  </w:abstractNum>
  <w:abstractNum w:abstractNumId="18" w15:restartNumberingAfterBreak="0">
    <w:nsid w:val="52913DB0"/>
    <w:multiLevelType w:val="hybridMultilevel"/>
    <w:tmpl w:val="8AEAAA28"/>
    <w:lvl w:ilvl="0" w:tplc="351CD61E">
      <w:start w:val="1"/>
      <w:numFmt w:val="decimal"/>
      <w:lvlText w:val="(%1)"/>
      <w:lvlJc w:val="right"/>
      <w:pPr>
        <w:ind w:left="66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9" w15:restartNumberingAfterBreak="0">
    <w:nsid w:val="557E0FD3"/>
    <w:multiLevelType w:val="hybridMultilevel"/>
    <w:tmpl w:val="72F21488"/>
    <w:lvl w:ilvl="0" w:tplc="1024B5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0" w15:restartNumberingAfterBreak="0">
    <w:nsid w:val="5F604369"/>
    <w:multiLevelType w:val="hybridMultilevel"/>
    <w:tmpl w:val="F51E0996"/>
    <w:lvl w:ilvl="0" w:tplc="5C7C97DA">
      <w:start w:val="1"/>
      <w:numFmt w:val="decimalEnclosedCircle"/>
      <w:lvlText w:val="%1"/>
      <w:lvlJc w:val="left"/>
      <w:pPr>
        <w:tabs>
          <w:tab w:val="num" w:pos="712"/>
        </w:tabs>
        <w:ind w:left="712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abstractNum w:abstractNumId="21" w15:restartNumberingAfterBreak="0">
    <w:nsid w:val="5FB14B98"/>
    <w:multiLevelType w:val="hybridMultilevel"/>
    <w:tmpl w:val="85B62D54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36B54F6"/>
    <w:multiLevelType w:val="hybridMultilevel"/>
    <w:tmpl w:val="301A9E14"/>
    <w:lvl w:ilvl="0" w:tplc="351CD61E">
      <w:start w:val="1"/>
      <w:numFmt w:val="decimal"/>
      <w:lvlText w:val="(%1)"/>
      <w:lvlJc w:val="right"/>
      <w:pPr>
        <w:ind w:left="1134" w:hanging="440"/>
      </w:pPr>
      <w:rPr>
        <w:rFonts w:hint="eastAsia"/>
      </w:rPr>
    </w:lvl>
    <w:lvl w:ilvl="1" w:tplc="0FAEFA7A">
      <w:start w:val="1"/>
      <w:numFmt w:val="aiueoFullWidth"/>
      <w:lvlText w:val="（%2）"/>
      <w:lvlJc w:val="left"/>
      <w:pPr>
        <w:ind w:left="116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4DD4A03"/>
    <w:multiLevelType w:val="hybridMultilevel"/>
    <w:tmpl w:val="0B528B84"/>
    <w:lvl w:ilvl="0" w:tplc="742ACC0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6E52759"/>
    <w:multiLevelType w:val="hybridMultilevel"/>
    <w:tmpl w:val="95DECB9C"/>
    <w:lvl w:ilvl="0" w:tplc="F47E51B2">
      <w:start w:val="1"/>
      <w:numFmt w:val="decimalFullWidth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5" w15:restartNumberingAfterBreak="0">
    <w:nsid w:val="6C9B4FA5"/>
    <w:multiLevelType w:val="hybridMultilevel"/>
    <w:tmpl w:val="2F4822AC"/>
    <w:lvl w:ilvl="0" w:tplc="FFFFFFFF">
      <w:start w:val="1"/>
      <w:numFmt w:val="ideographDigital"/>
      <w:lvlText w:val="%1"/>
      <w:lvlJc w:val="left"/>
      <w:pPr>
        <w:ind w:left="1134" w:hanging="440"/>
      </w:pPr>
      <w:rPr>
        <w:rFonts w:hint="default"/>
      </w:rPr>
    </w:lvl>
    <w:lvl w:ilvl="1" w:tplc="D4347714">
      <w:start w:val="1"/>
      <w:numFmt w:val="irohaFullWidth"/>
      <w:lvlText w:val="%2."/>
      <w:lvlJc w:val="left"/>
      <w:pPr>
        <w:ind w:left="1574" w:hanging="440"/>
      </w:pPr>
      <w:rPr>
        <w:rFonts w:hint="eastAsia"/>
      </w:rPr>
    </w:lvl>
    <w:lvl w:ilvl="2" w:tplc="FFFFFFFF">
      <w:start w:val="1"/>
      <w:numFmt w:val="decimalEnclosedCircle"/>
      <w:lvlText w:val="%3"/>
      <w:lvlJc w:val="left"/>
      <w:pPr>
        <w:ind w:left="2014" w:hanging="440"/>
      </w:pPr>
    </w:lvl>
    <w:lvl w:ilvl="3" w:tplc="FFFFFFFF">
      <w:start w:val="1"/>
      <w:numFmt w:val="decimal"/>
      <w:lvlText w:val="%4."/>
      <w:lvlJc w:val="left"/>
      <w:pPr>
        <w:ind w:left="2454" w:hanging="440"/>
      </w:pPr>
    </w:lvl>
    <w:lvl w:ilvl="4" w:tplc="FFFFFFFF" w:tentative="1">
      <w:start w:val="1"/>
      <w:numFmt w:val="aiueoFullWidth"/>
      <w:lvlText w:val="(%5)"/>
      <w:lvlJc w:val="left"/>
      <w:pPr>
        <w:ind w:left="2894" w:hanging="440"/>
      </w:pPr>
    </w:lvl>
    <w:lvl w:ilvl="5" w:tplc="FFFFFFFF" w:tentative="1">
      <w:start w:val="1"/>
      <w:numFmt w:val="decimalEnclosedCircle"/>
      <w:lvlText w:val="%6"/>
      <w:lvlJc w:val="left"/>
      <w:pPr>
        <w:ind w:left="3334" w:hanging="440"/>
      </w:pPr>
    </w:lvl>
    <w:lvl w:ilvl="6" w:tplc="FFFFFFFF" w:tentative="1">
      <w:start w:val="1"/>
      <w:numFmt w:val="decimal"/>
      <w:lvlText w:val="%7."/>
      <w:lvlJc w:val="left"/>
      <w:pPr>
        <w:ind w:left="3774" w:hanging="440"/>
      </w:pPr>
    </w:lvl>
    <w:lvl w:ilvl="7" w:tplc="FFFFFFFF" w:tentative="1">
      <w:start w:val="1"/>
      <w:numFmt w:val="aiueoFullWidth"/>
      <w:lvlText w:val="(%8)"/>
      <w:lvlJc w:val="left"/>
      <w:pPr>
        <w:ind w:left="4214" w:hanging="440"/>
      </w:pPr>
    </w:lvl>
    <w:lvl w:ilvl="8" w:tplc="FFFFFFFF" w:tentative="1">
      <w:start w:val="1"/>
      <w:numFmt w:val="decimalEnclosedCircle"/>
      <w:lvlText w:val="%9"/>
      <w:lvlJc w:val="left"/>
      <w:pPr>
        <w:ind w:left="4654" w:hanging="440"/>
      </w:pPr>
    </w:lvl>
  </w:abstractNum>
  <w:abstractNum w:abstractNumId="26" w15:restartNumberingAfterBreak="0">
    <w:nsid w:val="6FE161A7"/>
    <w:multiLevelType w:val="hybridMultilevel"/>
    <w:tmpl w:val="5A8657B2"/>
    <w:lvl w:ilvl="0" w:tplc="CF64BAA2">
      <w:start w:val="1"/>
      <w:numFmt w:val="decimal"/>
      <w:lvlText w:val="第%1条"/>
      <w:lvlJc w:val="left"/>
      <w:pPr>
        <w:ind w:left="1416" w:hanging="9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06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6" w:hanging="440"/>
      </w:pPr>
    </w:lvl>
    <w:lvl w:ilvl="3" w:tplc="0409000F" w:tentative="1">
      <w:start w:val="1"/>
      <w:numFmt w:val="decimal"/>
      <w:lvlText w:val="%4."/>
      <w:lvlJc w:val="left"/>
      <w:pPr>
        <w:ind w:left="2186" w:hanging="440"/>
      </w:pPr>
    </w:lvl>
    <w:lvl w:ilvl="4" w:tplc="04090017" w:tentative="1">
      <w:start w:val="1"/>
      <w:numFmt w:val="aiueoFullWidth"/>
      <w:lvlText w:val="(%5)"/>
      <w:lvlJc w:val="left"/>
      <w:pPr>
        <w:ind w:left="2626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6" w:hanging="440"/>
      </w:pPr>
    </w:lvl>
    <w:lvl w:ilvl="6" w:tplc="0409000F" w:tentative="1">
      <w:start w:val="1"/>
      <w:numFmt w:val="decimal"/>
      <w:lvlText w:val="%7."/>
      <w:lvlJc w:val="left"/>
      <w:pPr>
        <w:ind w:left="3506" w:hanging="440"/>
      </w:pPr>
    </w:lvl>
    <w:lvl w:ilvl="7" w:tplc="04090017" w:tentative="1">
      <w:start w:val="1"/>
      <w:numFmt w:val="aiueoFullWidth"/>
      <w:lvlText w:val="(%8)"/>
      <w:lvlJc w:val="left"/>
      <w:pPr>
        <w:ind w:left="3946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6" w:hanging="440"/>
      </w:pPr>
    </w:lvl>
  </w:abstractNum>
  <w:abstractNum w:abstractNumId="27" w15:restartNumberingAfterBreak="0">
    <w:nsid w:val="72D3505E"/>
    <w:multiLevelType w:val="hybridMultilevel"/>
    <w:tmpl w:val="03620CF4"/>
    <w:lvl w:ilvl="0" w:tplc="784454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8" w15:restartNumberingAfterBreak="0">
    <w:nsid w:val="73234E8F"/>
    <w:multiLevelType w:val="hybridMultilevel"/>
    <w:tmpl w:val="97180B58"/>
    <w:lvl w:ilvl="0" w:tplc="A022DC82">
      <w:start w:val="1"/>
      <w:numFmt w:val="aiueoFullWidth"/>
      <w:lvlText w:val="%1．"/>
      <w:lvlJc w:val="left"/>
      <w:pPr>
        <w:ind w:left="480" w:hanging="480"/>
      </w:pPr>
      <w:rPr>
        <w:rFonts w:hint="default"/>
        <w:lang w:val="en-US"/>
      </w:rPr>
    </w:lvl>
    <w:lvl w:ilvl="1" w:tplc="45ECEBF0">
      <w:start w:val="1"/>
      <w:numFmt w:val="decimalEnclosedCircle"/>
      <w:lvlText w:val="%2"/>
      <w:lvlJc w:val="left"/>
      <w:pPr>
        <w:ind w:left="800" w:hanging="360"/>
      </w:pPr>
      <w:rPr>
        <w:rFonts w:hint="default"/>
        <w:sz w:val="16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9" w15:restartNumberingAfterBreak="0">
    <w:nsid w:val="73B952F4"/>
    <w:multiLevelType w:val="hybridMultilevel"/>
    <w:tmpl w:val="AA8C6C8C"/>
    <w:lvl w:ilvl="0" w:tplc="D212A5F8">
      <w:start w:val="1"/>
      <w:numFmt w:val="decimalFullWidth"/>
      <w:lvlText w:val="（%1）"/>
      <w:lvlJc w:val="left"/>
      <w:pPr>
        <w:ind w:left="9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30" w15:restartNumberingAfterBreak="0">
    <w:nsid w:val="73ED2842"/>
    <w:multiLevelType w:val="hybridMultilevel"/>
    <w:tmpl w:val="55786052"/>
    <w:lvl w:ilvl="0" w:tplc="979A63AA">
      <w:numFmt w:val="bullet"/>
      <w:lvlText w:val="・"/>
      <w:lvlJc w:val="left"/>
      <w:pPr>
        <w:ind w:left="440" w:hanging="44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41A5660"/>
    <w:multiLevelType w:val="hybridMultilevel"/>
    <w:tmpl w:val="80ACAD6E"/>
    <w:lvl w:ilvl="0" w:tplc="007C112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2" w15:restartNumberingAfterBreak="0">
    <w:nsid w:val="7852262E"/>
    <w:multiLevelType w:val="hybridMultilevel"/>
    <w:tmpl w:val="55B0D30E"/>
    <w:lvl w:ilvl="0" w:tplc="819CB9AC">
      <w:start w:val="1"/>
      <w:numFmt w:val="ideographDigital"/>
      <w:lvlText w:val="%1"/>
      <w:lvlJc w:val="left"/>
      <w:pPr>
        <w:ind w:left="1416" w:hanging="990"/>
      </w:pPr>
      <w:rPr>
        <w:rFonts w:hint="default"/>
      </w:rPr>
    </w:lvl>
    <w:lvl w:ilvl="1" w:tplc="6420983A">
      <w:numFmt w:val="bullet"/>
      <w:lvlText w:val="●"/>
      <w:lvlJc w:val="left"/>
      <w:pPr>
        <w:ind w:left="800" w:hanging="360"/>
      </w:pPr>
      <w:rPr>
        <w:rFonts w:ascii="游明朝" w:eastAsia="游明朝" w:hAnsi="游明朝" w:cstheme="minorBidi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243875992">
    <w:abstractNumId w:val="26"/>
  </w:num>
  <w:num w:numId="2" w16cid:durableId="1458645471">
    <w:abstractNumId w:val="32"/>
  </w:num>
  <w:num w:numId="3" w16cid:durableId="143352202">
    <w:abstractNumId w:val="7"/>
  </w:num>
  <w:num w:numId="4" w16cid:durableId="796529469">
    <w:abstractNumId w:val="12"/>
  </w:num>
  <w:num w:numId="5" w16cid:durableId="580721298">
    <w:abstractNumId w:val="25"/>
  </w:num>
  <w:num w:numId="6" w16cid:durableId="180630196">
    <w:abstractNumId w:val="17"/>
  </w:num>
  <w:num w:numId="7" w16cid:durableId="1701543206">
    <w:abstractNumId w:val="22"/>
  </w:num>
  <w:num w:numId="8" w16cid:durableId="1302033042">
    <w:abstractNumId w:val="6"/>
  </w:num>
  <w:num w:numId="9" w16cid:durableId="2039894963">
    <w:abstractNumId w:val="18"/>
  </w:num>
  <w:num w:numId="10" w16cid:durableId="1797988062">
    <w:abstractNumId w:val="29"/>
  </w:num>
  <w:num w:numId="11" w16cid:durableId="1451510902">
    <w:abstractNumId w:val="5"/>
  </w:num>
  <w:num w:numId="12" w16cid:durableId="1152063404">
    <w:abstractNumId w:val="13"/>
  </w:num>
  <w:num w:numId="13" w16cid:durableId="857424771">
    <w:abstractNumId w:val="14"/>
  </w:num>
  <w:num w:numId="14" w16cid:durableId="2115324603">
    <w:abstractNumId w:val="8"/>
  </w:num>
  <w:num w:numId="15" w16cid:durableId="553808476">
    <w:abstractNumId w:val="1"/>
  </w:num>
  <w:num w:numId="16" w16cid:durableId="1461653584">
    <w:abstractNumId w:val="0"/>
  </w:num>
  <w:num w:numId="17" w16cid:durableId="1004749796">
    <w:abstractNumId w:val="11"/>
  </w:num>
  <w:num w:numId="18" w16cid:durableId="802424183">
    <w:abstractNumId w:val="15"/>
  </w:num>
  <w:num w:numId="19" w16cid:durableId="12332737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8825579">
    <w:abstractNumId w:val="31"/>
  </w:num>
  <w:num w:numId="21" w16cid:durableId="642734788">
    <w:abstractNumId w:val="28"/>
  </w:num>
  <w:num w:numId="22" w16cid:durableId="1566140230">
    <w:abstractNumId w:val="4"/>
  </w:num>
  <w:num w:numId="23" w16cid:durableId="1126004026">
    <w:abstractNumId w:val="2"/>
  </w:num>
  <w:num w:numId="24" w16cid:durableId="372271570">
    <w:abstractNumId w:val="30"/>
  </w:num>
  <w:num w:numId="25" w16cid:durableId="1064258591">
    <w:abstractNumId w:val="19"/>
  </w:num>
  <w:num w:numId="26" w16cid:durableId="1448962897">
    <w:abstractNumId w:val="21"/>
  </w:num>
  <w:num w:numId="27" w16cid:durableId="1188057928">
    <w:abstractNumId w:val="10"/>
  </w:num>
  <w:num w:numId="28" w16cid:durableId="705837116">
    <w:abstractNumId w:val="3"/>
  </w:num>
  <w:num w:numId="29" w16cid:durableId="92164115">
    <w:abstractNumId w:val="23"/>
  </w:num>
  <w:num w:numId="30" w16cid:durableId="1423911473">
    <w:abstractNumId w:val="9"/>
  </w:num>
  <w:num w:numId="31" w16cid:durableId="842090149">
    <w:abstractNumId w:val="24"/>
  </w:num>
  <w:num w:numId="32" w16cid:durableId="425225668">
    <w:abstractNumId w:val="27"/>
  </w:num>
  <w:num w:numId="33" w16cid:durableId="132281136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5B91"/>
    <w:rsid w:val="0000563F"/>
    <w:rsid w:val="00012B80"/>
    <w:rsid w:val="00017002"/>
    <w:rsid w:val="00024A11"/>
    <w:rsid w:val="000251E8"/>
    <w:rsid w:val="00025B91"/>
    <w:rsid w:val="00031E60"/>
    <w:rsid w:val="00033A06"/>
    <w:rsid w:val="000353B1"/>
    <w:rsid w:val="0004027A"/>
    <w:rsid w:val="00041FBB"/>
    <w:rsid w:val="00044D9A"/>
    <w:rsid w:val="00052706"/>
    <w:rsid w:val="00060D09"/>
    <w:rsid w:val="000639BA"/>
    <w:rsid w:val="00074409"/>
    <w:rsid w:val="00075A29"/>
    <w:rsid w:val="00083645"/>
    <w:rsid w:val="00086053"/>
    <w:rsid w:val="000B2430"/>
    <w:rsid w:val="000B2DF7"/>
    <w:rsid w:val="000B605A"/>
    <w:rsid w:val="000B6FB1"/>
    <w:rsid w:val="000B78B1"/>
    <w:rsid w:val="000C3226"/>
    <w:rsid w:val="000C484C"/>
    <w:rsid w:val="000C6137"/>
    <w:rsid w:val="000D07F5"/>
    <w:rsid w:val="000D19F5"/>
    <w:rsid w:val="000D200E"/>
    <w:rsid w:val="000D2FA4"/>
    <w:rsid w:val="000D5118"/>
    <w:rsid w:val="000E046F"/>
    <w:rsid w:val="000E4855"/>
    <w:rsid w:val="000F016D"/>
    <w:rsid w:val="000F2D1D"/>
    <w:rsid w:val="000F30BF"/>
    <w:rsid w:val="000F58C7"/>
    <w:rsid w:val="000F6CE2"/>
    <w:rsid w:val="001020F2"/>
    <w:rsid w:val="00104137"/>
    <w:rsid w:val="00111695"/>
    <w:rsid w:val="001141C1"/>
    <w:rsid w:val="00116A8C"/>
    <w:rsid w:val="00116FC7"/>
    <w:rsid w:val="0012738B"/>
    <w:rsid w:val="00131DB2"/>
    <w:rsid w:val="00136947"/>
    <w:rsid w:val="001678FC"/>
    <w:rsid w:val="001738C0"/>
    <w:rsid w:val="00175377"/>
    <w:rsid w:val="001763DA"/>
    <w:rsid w:val="00176B02"/>
    <w:rsid w:val="00180AB8"/>
    <w:rsid w:val="00180B4F"/>
    <w:rsid w:val="00182E42"/>
    <w:rsid w:val="0018580C"/>
    <w:rsid w:val="00187C0D"/>
    <w:rsid w:val="0019101E"/>
    <w:rsid w:val="0019315E"/>
    <w:rsid w:val="001973B5"/>
    <w:rsid w:val="001A3AF4"/>
    <w:rsid w:val="001B423F"/>
    <w:rsid w:val="001B67C2"/>
    <w:rsid w:val="001C2D81"/>
    <w:rsid w:val="001D023F"/>
    <w:rsid w:val="001D18A4"/>
    <w:rsid w:val="001E7B19"/>
    <w:rsid w:val="00200128"/>
    <w:rsid w:val="00203042"/>
    <w:rsid w:val="002065D1"/>
    <w:rsid w:val="0022505D"/>
    <w:rsid w:val="0022660A"/>
    <w:rsid w:val="00233A6D"/>
    <w:rsid w:val="00237835"/>
    <w:rsid w:val="00245E07"/>
    <w:rsid w:val="00253423"/>
    <w:rsid w:val="002541A4"/>
    <w:rsid w:val="002609AD"/>
    <w:rsid w:val="002618B4"/>
    <w:rsid w:val="00264084"/>
    <w:rsid w:val="00274C45"/>
    <w:rsid w:val="00277D76"/>
    <w:rsid w:val="0028045D"/>
    <w:rsid w:val="0029268C"/>
    <w:rsid w:val="0029586B"/>
    <w:rsid w:val="002977CC"/>
    <w:rsid w:val="002A3E68"/>
    <w:rsid w:val="002B2170"/>
    <w:rsid w:val="002B3A0E"/>
    <w:rsid w:val="002B4B5B"/>
    <w:rsid w:val="002B63EF"/>
    <w:rsid w:val="002B720C"/>
    <w:rsid w:val="002C21B6"/>
    <w:rsid w:val="002C3548"/>
    <w:rsid w:val="002D08A2"/>
    <w:rsid w:val="002D34C6"/>
    <w:rsid w:val="002D57E2"/>
    <w:rsid w:val="002D58C3"/>
    <w:rsid w:val="002E10D4"/>
    <w:rsid w:val="002E6663"/>
    <w:rsid w:val="002E6840"/>
    <w:rsid w:val="002F0991"/>
    <w:rsid w:val="002F55BB"/>
    <w:rsid w:val="002F5869"/>
    <w:rsid w:val="002F6CC5"/>
    <w:rsid w:val="002F6E2A"/>
    <w:rsid w:val="003013EF"/>
    <w:rsid w:val="00312D4A"/>
    <w:rsid w:val="0031314C"/>
    <w:rsid w:val="0031322A"/>
    <w:rsid w:val="00313DA2"/>
    <w:rsid w:val="0031577D"/>
    <w:rsid w:val="00320924"/>
    <w:rsid w:val="0032148A"/>
    <w:rsid w:val="00322E78"/>
    <w:rsid w:val="00335760"/>
    <w:rsid w:val="003359A9"/>
    <w:rsid w:val="00336C2E"/>
    <w:rsid w:val="00336D52"/>
    <w:rsid w:val="00342CBD"/>
    <w:rsid w:val="0034364E"/>
    <w:rsid w:val="003473D8"/>
    <w:rsid w:val="00351C13"/>
    <w:rsid w:val="00354C00"/>
    <w:rsid w:val="00361203"/>
    <w:rsid w:val="003723EB"/>
    <w:rsid w:val="0037270D"/>
    <w:rsid w:val="00373957"/>
    <w:rsid w:val="003773CA"/>
    <w:rsid w:val="00381B15"/>
    <w:rsid w:val="00390710"/>
    <w:rsid w:val="00392DA5"/>
    <w:rsid w:val="003B1366"/>
    <w:rsid w:val="003B24E6"/>
    <w:rsid w:val="003B42C3"/>
    <w:rsid w:val="003C0E05"/>
    <w:rsid w:val="003C2529"/>
    <w:rsid w:val="003C30B0"/>
    <w:rsid w:val="003C6035"/>
    <w:rsid w:val="003D3DCA"/>
    <w:rsid w:val="003D4B66"/>
    <w:rsid w:val="003D6F36"/>
    <w:rsid w:val="003D7715"/>
    <w:rsid w:val="003E1738"/>
    <w:rsid w:val="003E5C83"/>
    <w:rsid w:val="003E7A41"/>
    <w:rsid w:val="003F272A"/>
    <w:rsid w:val="004017D0"/>
    <w:rsid w:val="00405C88"/>
    <w:rsid w:val="00413BA2"/>
    <w:rsid w:val="00414C18"/>
    <w:rsid w:val="00415280"/>
    <w:rsid w:val="00416013"/>
    <w:rsid w:val="00423844"/>
    <w:rsid w:val="00423D50"/>
    <w:rsid w:val="00431536"/>
    <w:rsid w:val="00432901"/>
    <w:rsid w:val="00437A4C"/>
    <w:rsid w:val="00443171"/>
    <w:rsid w:val="00450E0E"/>
    <w:rsid w:val="004612FD"/>
    <w:rsid w:val="004615AE"/>
    <w:rsid w:val="00463CAC"/>
    <w:rsid w:val="004648E8"/>
    <w:rsid w:val="00471E78"/>
    <w:rsid w:val="004733DE"/>
    <w:rsid w:val="00476383"/>
    <w:rsid w:val="0047665C"/>
    <w:rsid w:val="00477C30"/>
    <w:rsid w:val="00490724"/>
    <w:rsid w:val="00495AD5"/>
    <w:rsid w:val="004A0498"/>
    <w:rsid w:val="004A1A86"/>
    <w:rsid w:val="004A2FD7"/>
    <w:rsid w:val="004A3422"/>
    <w:rsid w:val="004A4ACD"/>
    <w:rsid w:val="004A5089"/>
    <w:rsid w:val="004A66B3"/>
    <w:rsid w:val="004B16B9"/>
    <w:rsid w:val="004B16DE"/>
    <w:rsid w:val="004B26F7"/>
    <w:rsid w:val="004B6784"/>
    <w:rsid w:val="004B6BBA"/>
    <w:rsid w:val="004C319A"/>
    <w:rsid w:val="004D5795"/>
    <w:rsid w:val="004F120F"/>
    <w:rsid w:val="004F1553"/>
    <w:rsid w:val="005027A1"/>
    <w:rsid w:val="00506179"/>
    <w:rsid w:val="00506690"/>
    <w:rsid w:val="00521756"/>
    <w:rsid w:val="005233B8"/>
    <w:rsid w:val="005279A0"/>
    <w:rsid w:val="00531522"/>
    <w:rsid w:val="00540C19"/>
    <w:rsid w:val="00540D4B"/>
    <w:rsid w:val="0054421F"/>
    <w:rsid w:val="005469BB"/>
    <w:rsid w:val="00554447"/>
    <w:rsid w:val="0055507A"/>
    <w:rsid w:val="00564E45"/>
    <w:rsid w:val="00566AF1"/>
    <w:rsid w:val="0056781C"/>
    <w:rsid w:val="0058066E"/>
    <w:rsid w:val="005831D9"/>
    <w:rsid w:val="00584F6B"/>
    <w:rsid w:val="00587A61"/>
    <w:rsid w:val="005900BE"/>
    <w:rsid w:val="00594362"/>
    <w:rsid w:val="005A57F8"/>
    <w:rsid w:val="005A6F84"/>
    <w:rsid w:val="005B06E9"/>
    <w:rsid w:val="005B0AAB"/>
    <w:rsid w:val="005B1AFB"/>
    <w:rsid w:val="005C0FAC"/>
    <w:rsid w:val="005C1625"/>
    <w:rsid w:val="005C2991"/>
    <w:rsid w:val="005C48CF"/>
    <w:rsid w:val="005C56FB"/>
    <w:rsid w:val="005D317E"/>
    <w:rsid w:val="005D5A3B"/>
    <w:rsid w:val="005D6D44"/>
    <w:rsid w:val="005E7521"/>
    <w:rsid w:val="005F2265"/>
    <w:rsid w:val="005F2BA0"/>
    <w:rsid w:val="006000A7"/>
    <w:rsid w:val="00610677"/>
    <w:rsid w:val="00615B51"/>
    <w:rsid w:val="00616D15"/>
    <w:rsid w:val="006221CD"/>
    <w:rsid w:val="006264AF"/>
    <w:rsid w:val="00630E12"/>
    <w:rsid w:val="00631D33"/>
    <w:rsid w:val="006427BE"/>
    <w:rsid w:val="00647D7F"/>
    <w:rsid w:val="00650F38"/>
    <w:rsid w:val="00651007"/>
    <w:rsid w:val="00651BED"/>
    <w:rsid w:val="006531DC"/>
    <w:rsid w:val="00660B2A"/>
    <w:rsid w:val="00663C47"/>
    <w:rsid w:val="006672E3"/>
    <w:rsid w:val="00674363"/>
    <w:rsid w:val="00674ED0"/>
    <w:rsid w:val="00675AFE"/>
    <w:rsid w:val="0068472C"/>
    <w:rsid w:val="00684F4D"/>
    <w:rsid w:val="00694D37"/>
    <w:rsid w:val="00696EEA"/>
    <w:rsid w:val="00697616"/>
    <w:rsid w:val="006A09A6"/>
    <w:rsid w:val="006A10F2"/>
    <w:rsid w:val="006A1CDB"/>
    <w:rsid w:val="006A1E5B"/>
    <w:rsid w:val="006A509A"/>
    <w:rsid w:val="006B1860"/>
    <w:rsid w:val="006B2661"/>
    <w:rsid w:val="006B4208"/>
    <w:rsid w:val="006B59D6"/>
    <w:rsid w:val="006C0C08"/>
    <w:rsid w:val="006C0D13"/>
    <w:rsid w:val="006C6047"/>
    <w:rsid w:val="006D3A65"/>
    <w:rsid w:val="006D4B3A"/>
    <w:rsid w:val="006D6B12"/>
    <w:rsid w:val="006D7035"/>
    <w:rsid w:val="006E1F1D"/>
    <w:rsid w:val="006E762F"/>
    <w:rsid w:val="0070246D"/>
    <w:rsid w:val="00705D38"/>
    <w:rsid w:val="00713118"/>
    <w:rsid w:val="0071794B"/>
    <w:rsid w:val="007208E0"/>
    <w:rsid w:val="00734B86"/>
    <w:rsid w:val="007364DB"/>
    <w:rsid w:val="007419B5"/>
    <w:rsid w:val="007527EE"/>
    <w:rsid w:val="00765914"/>
    <w:rsid w:val="00767F66"/>
    <w:rsid w:val="007743AE"/>
    <w:rsid w:val="00780BE0"/>
    <w:rsid w:val="0078152B"/>
    <w:rsid w:val="00784D4C"/>
    <w:rsid w:val="00787F79"/>
    <w:rsid w:val="007924A3"/>
    <w:rsid w:val="00792E57"/>
    <w:rsid w:val="007A1D9A"/>
    <w:rsid w:val="007A3858"/>
    <w:rsid w:val="007A45B3"/>
    <w:rsid w:val="007B1833"/>
    <w:rsid w:val="007B38AF"/>
    <w:rsid w:val="007B44D3"/>
    <w:rsid w:val="007B61B1"/>
    <w:rsid w:val="007B70EE"/>
    <w:rsid w:val="007C0FC7"/>
    <w:rsid w:val="007C3FF7"/>
    <w:rsid w:val="007C5A5D"/>
    <w:rsid w:val="007D5260"/>
    <w:rsid w:val="007D5C52"/>
    <w:rsid w:val="007E054E"/>
    <w:rsid w:val="007E2B0F"/>
    <w:rsid w:val="007E612F"/>
    <w:rsid w:val="007F280A"/>
    <w:rsid w:val="007F3D33"/>
    <w:rsid w:val="007F4381"/>
    <w:rsid w:val="0080050C"/>
    <w:rsid w:val="00801B83"/>
    <w:rsid w:val="00816D92"/>
    <w:rsid w:val="0082235D"/>
    <w:rsid w:val="00822380"/>
    <w:rsid w:val="00827F7C"/>
    <w:rsid w:val="00830773"/>
    <w:rsid w:val="008318C3"/>
    <w:rsid w:val="0083264F"/>
    <w:rsid w:val="008330C5"/>
    <w:rsid w:val="00840ADB"/>
    <w:rsid w:val="008447DF"/>
    <w:rsid w:val="00844AE7"/>
    <w:rsid w:val="0085298A"/>
    <w:rsid w:val="008604F2"/>
    <w:rsid w:val="00861664"/>
    <w:rsid w:val="00863CA4"/>
    <w:rsid w:val="008653FF"/>
    <w:rsid w:val="00867872"/>
    <w:rsid w:val="00867BDF"/>
    <w:rsid w:val="00870D30"/>
    <w:rsid w:val="00872EDF"/>
    <w:rsid w:val="008828BD"/>
    <w:rsid w:val="0088552C"/>
    <w:rsid w:val="00886C9F"/>
    <w:rsid w:val="00890785"/>
    <w:rsid w:val="008908A7"/>
    <w:rsid w:val="0089464A"/>
    <w:rsid w:val="008A1141"/>
    <w:rsid w:val="008A1C10"/>
    <w:rsid w:val="008B2812"/>
    <w:rsid w:val="008B522B"/>
    <w:rsid w:val="008B68E7"/>
    <w:rsid w:val="008B6C04"/>
    <w:rsid w:val="008C2F07"/>
    <w:rsid w:val="008C6421"/>
    <w:rsid w:val="008C660A"/>
    <w:rsid w:val="008D599F"/>
    <w:rsid w:val="008D6148"/>
    <w:rsid w:val="008D759B"/>
    <w:rsid w:val="008F0615"/>
    <w:rsid w:val="008F5E27"/>
    <w:rsid w:val="008F7AF3"/>
    <w:rsid w:val="009012CC"/>
    <w:rsid w:val="00901CD0"/>
    <w:rsid w:val="00903CF8"/>
    <w:rsid w:val="00905B70"/>
    <w:rsid w:val="00911879"/>
    <w:rsid w:val="00912C6C"/>
    <w:rsid w:val="00922FC5"/>
    <w:rsid w:val="00931395"/>
    <w:rsid w:val="0094441A"/>
    <w:rsid w:val="00946750"/>
    <w:rsid w:val="009528AF"/>
    <w:rsid w:val="009563C7"/>
    <w:rsid w:val="00960BEA"/>
    <w:rsid w:val="00965981"/>
    <w:rsid w:val="0096673E"/>
    <w:rsid w:val="0097280C"/>
    <w:rsid w:val="009740BD"/>
    <w:rsid w:val="009754A3"/>
    <w:rsid w:val="00983D57"/>
    <w:rsid w:val="009846DE"/>
    <w:rsid w:val="009853EA"/>
    <w:rsid w:val="00987FCD"/>
    <w:rsid w:val="009907AA"/>
    <w:rsid w:val="009927F8"/>
    <w:rsid w:val="0099583F"/>
    <w:rsid w:val="009A05E7"/>
    <w:rsid w:val="009A0B70"/>
    <w:rsid w:val="009B01D0"/>
    <w:rsid w:val="009B0FC6"/>
    <w:rsid w:val="009B63FE"/>
    <w:rsid w:val="009B6426"/>
    <w:rsid w:val="009C632E"/>
    <w:rsid w:val="009D0FCB"/>
    <w:rsid w:val="009E1231"/>
    <w:rsid w:val="009E4C03"/>
    <w:rsid w:val="009E5267"/>
    <w:rsid w:val="009F1CD9"/>
    <w:rsid w:val="009F37CB"/>
    <w:rsid w:val="009F4DAA"/>
    <w:rsid w:val="009F7EDF"/>
    <w:rsid w:val="00A0246A"/>
    <w:rsid w:val="00A02722"/>
    <w:rsid w:val="00A06B0F"/>
    <w:rsid w:val="00A07BCF"/>
    <w:rsid w:val="00A23CA8"/>
    <w:rsid w:val="00A31015"/>
    <w:rsid w:val="00A310EC"/>
    <w:rsid w:val="00A37444"/>
    <w:rsid w:val="00A51709"/>
    <w:rsid w:val="00A56BFE"/>
    <w:rsid w:val="00A6037B"/>
    <w:rsid w:val="00A6122B"/>
    <w:rsid w:val="00A6354D"/>
    <w:rsid w:val="00A65042"/>
    <w:rsid w:val="00A70D68"/>
    <w:rsid w:val="00A72776"/>
    <w:rsid w:val="00A7302D"/>
    <w:rsid w:val="00A8061F"/>
    <w:rsid w:val="00A8382A"/>
    <w:rsid w:val="00A862F0"/>
    <w:rsid w:val="00A87C91"/>
    <w:rsid w:val="00A93E57"/>
    <w:rsid w:val="00A94212"/>
    <w:rsid w:val="00AA1DBD"/>
    <w:rsid w:val="00AA5A11"/>
    <w:rsid w:val="00AB01AF"/>
    <w:rsid w:val="00AB293C"/>
    <w:rsid w:val="00AB6A32"/>
    <w:rsid w:val="00AC1926"/>
    <w:rsid w:val="00AC289E"/>
    <w:rsid w:val="00AC4C07"/>
    <w:rsid w:val="00AD145E"/>
    <w:rsid w:val="00AD2495"/>
    <w:rsid w:val="00AD5470"/>
    <w:rsid w:val="00AD6935"/>
    <w:rsid w:val="00AD6BB8"/>
    <w:rsid w:val="00AE0903"/>
    <w:rsid w:val="00AE5E5F"/>
    <w:rsid w:val="00AE60BB"/>
    <w:rsid w:val="00AE7C32"/>
    <w:rsid w:val="00AF1348"/>
    <w:rsid w:val="00AF1D16"/>
    <w:rsid w:val="00AF3258"/>
    <w:rsid w:val="00AF4402"/>
    <w:rsid w:val="00AF5828"/>
    <w:rsid w:val="00AF77FA"/>
    <w:rsid w:val="00B00AE8"/>
    <w:rsid w:val="00B04006"/>
    <w:rsid w:val="00B04BDE"/>
    <w:rsid w:val="00B10D8B"/>
    <w:rsid w:val="00B24B93"/>
    <w:rsid w:val="00B24FE0"/>
    <w:rsid w:val="00B27F01"/>
    <w:rsid w:val="00B33EA4"/>
    <w:rsid w:val="00B36632"/>
    <w:rsid w:val="00B37C07"/>
    <w:rsid w:val="00B37DD2"/>
    <w:rsid w:val="00B46493"/>
    <w:rsid w:val="00B51F12"/>
    <w:rsid w:val="00B528D3"/>
    <w:rsid w:val="00B54DB4"/>
    <w:rsid w:val="00B63B5A"/>
    <w:rsid w:val="00B65050"/>
    <w:rsid w:val="00B672E5"/>
    <w:rsid w:val="00B67BA3"/>
    <w:rsid w:val="00B76178"/>
    <w:rsid w:val="00B86EE1"/>
    <w:rsid w:val="00B90427"/>
    <w:rsid w:val="00B922AE"/>
    <w:rsid w:val="00B9661A"/>
    <w:rsid w:val="00B96896"/>
    <w:rsid w:val="00BA0647"/>
    <w:rsid w:val="00BA209B"/>
    <w:rsid w:val="00BA7D1E"/>
    <w:rsid w:val="00BB0569"/>
    <w:rsid w:val="00BB14A0"/>
    <w:rsid w:val="00BB1EDF"/>
    <w:rsid w:val="00BB686B"/>
    <w:rsid w:val="00BC033D"/>
    <w:rsid w:val="00BC2254"/>
    <w:rsid w:val="00BC410E"/>
    <w:rsid w:val="00BC515F"/>
    <w:rsid w:val="00BD1594"/>
    <w:rsid w:val="00BD406E"/>
    <w:rsid w:val="00BD54A5"/>
    <w:rsid w:val="00BE432E"/>
    <w:rsid w:val="00BE6AAE"/>
    <w:rsid w:val="00BF4023"/>
    <w:rsid w:val="00BF524B"/>
    <w:rsid w:val="00BF5E83"/>
    <w:rsid w:val="00C050BB"/>
    <w:rsid w:val="00C066FA"/>
    <w:rsid w:val="00C14E3A"/>
    <w:rsid w:val="00C1535B"/>
    <w:rsid w:val="00C17C3C"/>
    <w:rsid w:val="00C20AC2"/>
    <w:rsid w:val="00C20F87"/>
    <w:rsid w:val="00C21219"/>
    <w:rsid w:val="00C24EE8"/>
    <w:rsid w:val="00C27305"/>
    <w:rsid w:val="00C27C0C"/>
    <w:rsid w:val="00C3411E"/>
    <w:rsid w:val="00C3511B"/>
    <w:rsid w:val="00C628F8"/>
    <w:rsid w:val="00C67180"/>
    <w:rsid w:val="00C73AB6"/>
    <w:rsid w:val="00C74CAA"/>
    <w:rsid w:val="00C859FD"/>
    <w:rsid w:val="00C9392B"/>
    <w:rsid w:val="00CA4954"/>
    <w:rsid w:val="00CA4976"/>
    <w:rsid w:val="00CA6B50"/>
    <w:rsid w:val="00CA7C7E"/>
    <w:rsid w:val="00CB1725"/>
    <w:rsid w:val="00CB6DFD"/>
    <w:rsid w:val="00CC18AA"/>
    <w:rsid w:val="00CC6BF8"/>
    <w:rsid w:val="00CC7437"/>
    <w:rsid w:val="00CD1755"/>
    <w:rsid w:val="00CD5C5E"/>
    <w:rsid w:val="00CD64E0"/>
    <w:rsid w:val="00CE5975"/>
    <w:rsid w:val="00CE7951"/>
    <w:rsid w:val="00CF11AC"/>
    <w:rsid w:val="00CF3B13"/>
    <w:rsid w:val="00CF532A"/>
    <w:rsid w:val="00D02CE9"/>
    <w:rsid w:val="00D1253C"/>
    <w:rsid w:val="00D140D3"/>
    <w:rsid w:val="00D16EF9"/>
    <w:rsid w:val="00D208CE"/>
    <w:rsid w:val="00D27AA2"/>
    <w:rsid w:val="00D36C1C"/>
    <w:rsid w:val="00D478C7"/>
    <w:rsid w:val="00D50AC7"/>
    <w:rsid w:val="00D574A0"/>
    <w:rsid w:val="00D57E2C"/>
    <w:rsid w:val="00D57FB7"/>
    <w:rsid w:val="00D71BC9"/>
    <w:rsid w:val="00D77030"/>
    <w:rsid w:val="00D807C0"/>
    <w:rsid w:val="00D82293"/>
    <w:rsid w:val="00D832C2"/>
    <w:rsid w:val="00D8722B"/>
    <w:rsid w:val="00D935C8"/>
    <w:rsid w:val="00D9451C"/>
    <w:rsid w:val="00D96B79"/>
    <w:rsid w:val="00DA3FF4"/>
    <w:rsid w:val="00DB08A6"/>
    <w:rsid w:val="00DB6F4A"/>
    <w:rsid w:val="00DC25B5"/>
    <w:rsid w:val="00DC356D"/>
    <w:rsid w:val="00DC44EC"/>
    <w:rsid w:val="00DC6A71"/>
    <w:rsid w:val="00DC70A6"/>
    <w:rsid w:val="00DD333B"/>
    <w:rsid w:val="00DE16E7"/>
    <w:rsid w:val="00DE182C"/>
    <w:rsid w:val="00DF097D"/>
    <w:rsid w:val="00DF2F98"/>
    <w:rsid w:val="00DF44EE"/>
    <w:rsid w:val="00E02290"/>
    <w:rsid w:val="00E0291D"/>
    <w:rsid w:val="00E05D93"/>
    <w:rsid w:val="00E1351C"/>
    <w:rsid w:val="00E13FC8"/>
    <w:rsid w:val="00E150B7"/>
    <w:rsid w:val="00E253A7"/>
    <w:rsid w:val="00E25816"/>
    <w:rsid w:val="00E30FA0"/>
    <w:rsid w:val="00E30FFF"/>
    <w:rsid w:val="00E459A3"/>
    <w:rsid w:val="00E53EE3"/>
    <w:rsid w:val="00E6760C"/>
    <w:rsid w:val="00E71182"/>
    <w:rsid w:val="00E75E8B"/>
    <w:rsid w:val="00E77F1F"/>
    <w:rsid w:val="00E8042F"/>
    <w:rsid w:val="00E90231"/>
    <w:rsid w:val="00E9311C"/>
    <w:rsid w:val="00EA1485"/>
    <w:rsid w:val="00EA3793"/>
    <w:rsid w:val="00EC2821"/>
    <w:rsid w:val="00EC747D"/>
    <w:rsid w:val="00ED2620"/>
    <w:rsid w:val="00ED36C8"/>
    <w:rsid w:val="00ED6298"/>
    <w:rsid w:val="00ED6BA7"/>
    <w:rsid w:val="00EE04B3"/>
    <w:rsid w:val="00EF0B12"/>
    <w:rsid w:val="00EF5BC7"/>
    <w:rsid w:val="00EF6758"/>
    <w:rsid w:val="00F001E1"/>
    <w:rsid w:val="00F00817"/>
    <w:rsid w:val="00F0260C"/>
    <w:rsid w:val="00F0346F"/>
    <w:rsid w:val="00F069CF"/>
    <w:rsid w:val="00F21325"/>
    <w:rsid w:val="00F25C49"/>
    <w:rsid w:val="00F34985"/>
    <w:rsid w:val="00F42FD5"/>
    <w:rsid w:val="00F64AF0"/>
    <w:rsid w:val="00F65F94"/>
    <w:rsid w:val="00F70130"/>
    <w:rsid w:val="00F816A6"/>
    <w:rsid w:val="00F85668"/>
    <w:rsid w:val="00F9465C"/>
    <w:rsid w:val="00F96968"/>
    <w:rsid w:val="00FA0CA4"/>
    <w:rsid w:val="00FB045F"/>
    <w:rsid w:val="00FB4956"/>
    <w:rsid w:val="00FB5A13"/>
    <w:rsid w:val="00FB6EF0"/>
    <w:rsid w:val="00FC199A"/>
    <w:rsid w:val="00FC72D3"/>
    <w:rsid w:val="00FD051C"/>
    <w:rsid w:val="00FD71F6"/>
    <w:rsid w:val="00FD729B"/>
    <w:rsid w:val="00FE0989"/>
    <w:rsid w:val="00FE13EF"/>
    <w:rsid w:val="00FE4B26"/>
    <w:rsid w:val="00FE7310"/>
    <w:rsid w:val="00FF5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C3BAF1"/>
  <w15:chartTrackingRefBased/>
  <w15:docId w15:val="{9D418991-7044-4939-8A31-63432CCC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03CF8"/>
    <w:pPr>
      <w:widowControl w:val="0"/>
    </w:pPr>
  </w:style>
  <w:style w:type="paragraph" w:styleId="1">
    <w:name w:val="heading 1"/>
    <w:basedOn w:val="a0"/>
    <w:next w:val="a0"/>
    <w:link w:val="10"/>
    <w:uiPriority w:val="9"/>
    <w:qFormat/>
    <w:rsid w:val="00025B9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025B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025B9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025B9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25B9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025B9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025B9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025B9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025B9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uiPriority w:val="9"/>
    <w:rsid w:val="00025B9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1"/>
    <w:link w:val="2"/>
    <w:uiPriority w:val="9"/>
    <w:semiHidden/>
    <w:rsid w:val="00025B9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1"/>
    <w:link w:val="3"/>
    <w:uiPriority w:val="9"/>
    <w:semiHidden/>
    <w:rsid w:val="00025B9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1"/>
    <w:link w:val="4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1"/>
    <w:link w:val="5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1"/>
    <w:link w:val="6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1"/>
    <w:link w:val="7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1"/>
    <w:link w:val="8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1"/>
    <w:link w:val="9"/>
    <w:uiPriority w:val="9"/>
    <w:semiHidden/>
    <w:rsid w:val="00025B91"/>
    <w:rPr>
      <w:rFonts w:asciiTheme="majorHAnsi" w:eastAsiaTheme="majorEastAsia" w:hAnsiTheme="majorHAnsi" w:cstheme="majorBidi"/>
      <w:color w:val="000000" w:themeColor="text1"/>
    </w:rPr>
  </w:style>
  <w:style w:type="paragraph" w:styleId="a4">
    <w:name w:val="Title"/>
    <w:basedOn w:val="a0"/>
    <w:next w:val="a0"/>
    <w:link w:val="a5"/>
    <w:uiPriority w:val="10"/>
    <w:qFormat/>
    <w:rsid w:val="00025B9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表題 (文字)"/>
    <w:basedOn w:val="a1"/>
    <w:link w:val="a4"/>
    <w:uiPriority w:val="10"/>
    <w:rsid w:val="00025B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0"/>
    <w:next w:val="a0"/>
    <w:link w:val="a7"/>
    <w:uiPriority w:val="11"/>
    <w:qFormat/>
    <w:rsid w:val="00025B9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副題 (文字)"/>
    <w:basedOn w:val="a1"/>
    <w:link w:val="a6"/>
    <w:uiPriority w:val="11"/>
    <w:rsid w:val="00025B9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0"/>
    <w:next w:val="a0"/>
    <w:link w:val="a9"/>
    <w:uiPriority w:val="29"/>
    <w:qFormat/>
    <w:rsid w:val="00025B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9">
    <w:name w:val="引用文 (文字)"/>
    <w:basedOn w:val="a1"/>
    <w:link w:val="a8"/>
    <w:uiPriority w:val="29"/>
    <w:rsid w:val="00025B91"/>
    <w:rPr>
      <w:i/>
      <w:iCs/>
      <w:color w:val="404040" w:themeColor="text1" w:themeTint="BF"/>
    </w:rPr>
  </w:style>
  <w:style w:type="paragraph" w:styleId="aa">
    <w:name w:val="List Paragraph"/>
    <w:basedOn w:val="a0"/>
    <w:link w:val="ab"/>
    <w:uiPriority w:val="34"/>
    <w:qFormat/>
    <w:rsid w:val="00025B91"/>
    <w:pPr>
      <w:ind w:left="720"/>
      <w:contextualSpacing/>
    </w:pPr>
  </w:style>
  <w:style w:type="character" w:styleId="21">
    <w:name w:val="Intense Emphasis"/>
    <w:basedOn w:val="a1"/>
    <w:uiPriority w:val="21"/>
    <w:qFormat/>
    <w:rsid w:val="00025B91"/>
    <w:rPr>
      <w:i/>
      <w:iCs/>
      <w:color w:val="0F4761" w:themeColor="accent1" w:themeShade="BF"/>
    </w:rPr>
  </w:style>
  <w:style w:type="paragraph" w:styleId="22">
    <w:name w:val="Intense Quote"/>
    <w:basedOn w:val="a0"/>
    <w:next w:val="a0"/>
    <w:link w:val="23"/>
    <w:uiPriority w:val="30"/>
    <w:qFormat/>
    <w:rsid w:val="00025B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1"/>
    <w:link w:val="22"/>
    <w:uiPriority w:val="30"/>
    <w:rsid w:val="00025B91"/>
    <w:rPr>
      <w:i/>
      <w:iCs/>
      <w:color w:val="0F4761" w:themeColor="accent1" w:themeShade="BF"/>
    </w:rPr>
  </w:style>
  <w:style w:type="character" w:styleId="24">
    <w:name w:val="Intense Reference"/>
    <w:basedOn w:val="a1"/>
    <w:uiPriority w:val="32"/>
    <w:qFormat/>
    <w:rsid w:val="00025B91"/>
    <w:rPr>
      <w:b/>
      <w:bCs/>
      <w:smallCaps/>
      <w:color w:val="0F4761" w:themeColor="accent1" w:themeShade="BF"/>
      <w:spacing w:val="5"/>
    </w:rPr>
  </w:style>
  <w:style w:type="character" w:styleId="ac">
    <w:name w:val="annotation reference"/>
    <w:basedOn w:val="a1"/>
    <w:semiHidden/>
    <w:unhideWhenUsed/>
    <w:rsid w:val="00B51F12"/>
    <w:rPr>
      <w:sz w:val="18"/>
      <w:szCs w:val="18"/>
    </w:rPr>
  </w:style>
  <w:style w:type="paragraph" w:styleId="ad">
    <w:name w:val="annotation text"/>
    <w:basedOn w:val="a0"/>
    <w:link w:val="ae"/>
    <w:unhideWhenUsed/>
    <w:rsid w:val="00B51F12"/>
  </w:style>
  <w:style w:type="character" w:customStyle="1" w:styleId="ae">
    <w:name w:val="コメント文字列 (文字)"/>
    <w:basedOn w:val="a1"/>
    <w:link w:val="ad"/>
    <w:rsid w:val="00B51F12"/>
  </w:style>
  <w:style w:type="paragraph" w:styleId="af">
    <w:name w:val="annotation subject"/>
    <w:basedOn w:val="ad"/>
    <w:next w:val="ad"/>
    <w:link w:val="af0"/>
    <w:uiPriority w:val="99"/>
    <w:semiHidden/>
    <w:unhideWhenUsed/>
    <w:rsid w:val="00B51F12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B51F12"/>
    <w:rPr>
      <w:b/>
      <w:bCs/>
    </w:rPr>
  </w:style>
  <w:style w:type="paragraph" w:styleId="af1">
    <w:name w:val="Revision"/>
    <w:hidden/>
    <w:uiPriority w:val="99"/>
    <w:semiHidden/>
    <w:rsid w:val="00B51F12"/>
    <w:pPr>
      <w:spacing w:after="0" w:line="240" w:lineRule="auto"/>
    </w:pPr>
  </w:style>
  <w:style w:type="paragraph" w:styleId="af2">
    <w:name w:val="header"/>
    <w:basedOn w:val="a0"/>
    <w:link w:val="af3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1"/>
    <w:link w:val="af2"/>
    <w:uiPriority w:val="99"/>
    <w:rsid w:val="003D7715"/>
  </w:style>
  <w:style w:type="paragraph" w:styleId="af4">
    <w:name w:val="footer"/>
    <w:basedOn w:val="a0"/>
    <w:link w:val="af5"/>
    <w:uiPriority w:val="99"/>
    <w:unhideWhenUsed/>
    <w:rsid w:val="003D7715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フッター (文字)"/>
    <w:basedOn w:val="a1"/>
    <w:link w:val="af4"/>
    <w:uiPriority w:val="99"/>
    <w:rsid w:val="003D7715"/>
  </w:style>
  <w:style w:type="paragraph" w:customStyle="1" w:styleId="af6">
    <w:name w:val="一太郎"/>
    <w:link w:val="af7"/>
    <w:rsid w:val="00405C88"/>
    <w:pPr>
      <w:widowControl w:val="0"/>
      <w:wordWrap w:val="0"/>
      <w:autoSpaceDE w:val="0"/>
      <w:autoSpaceDN w:val="0"/>
      <w:adjustRightInd w:val="0"/>
      <w:spacing w:after="0" w:line="329" w:lineRule="exact"/>
      <w:jc w:val="both"/>
    </w:pPr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character" w:customStyle="1" w:styleId="af7">
    <w:name w:val="一太郎 (文字)"/>
    <w:link w:val="af6"/>
    <w:locked/>
    <w:rsid w:val="00405C88"/>
    <w:rPr>
      <w:rFonts w:ascii="Century" w:eastAsia="ＭＳ 明朝" w:hAnsi="Century" w:cs="ＭＳ 明朝"/>
      <w:spacing w:val="2"/>
      <w:kern w:val="0"/>
      <w:sz w:val="21"/>
      <w:szCs w:val="21"/>
      <w14:ligatures w14:val="none"/>
    </w:rPr>
  </w:style>
  <w:style w:type="table" w:styleId="af8">
    <w:name w:val="Table Grid"/>
    <w:basedOn w:val="a2"/>
    <w:uiPriority w:val="39"/>
    <w:rsid w:val="003E7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リスト段落 (文字)"/>
    <w:basedOn w:val="a1"/>
    <w:link w:val="aa"/>
    <w:uiPriority w:val="34"/>
    <w:rsid w:val="003E7A41"/>
  </w:style>
  <w:style w:type="numbering" w:customStyle="1" w:styleId="11">
    <w:name w:val="リストなし1"/>
    <w:next w:val="a3"/>
    <w:uiPriority w:val="99"/>
    <w:semiHidden/>
    <w:unhideWhenUsed/>
    <w:rsid w:val="00024A11"/>
  </w:style>
  <w:style w:type="paragraph" w:styleId="af9">
    <w:name w:val="Balloon Text"/>
    <w:basedOn w:val="a0"/>
    <w:link w:val="afa"/>
    <w:semiHidden/>
    <w:rsid w:val="00024A11"/>
    <w:pPr>
      <w:spacing w:after="0" w:line="240" w:lineRule="auto"/>
      <w:jc w:val="both"/>
    </w:pPr>
    <w:rPr>
      <w:rFonts w:ascii="Arial" w:eastAsia="ＭＳ ゴシック" w:hAnsi="Arial" w:cs="Times New Roman"/>
      <w:sz w:val="18"/>
      <w:szCs w:val="18"/>
      <w14:ligatures w14:val="none"/>
    </w:rPr>
  </w:style>
  <w:style w:type="character" w:customStyle="1" w:styleId="afa">
    <w:name w:val="吹き出し (文字)"/>
    <w:basedOn w:val="a1"/>
    <w:link w:val="af9"/>
    <w:semiHidden/>
    <w:rsid w:val="00024A11"/>
    <w:rPr>
      <w:rFonts w:ascii="Arial" w:eastAsia="ＭＳ ゴシック" w:hAnsi="Arial" w:cs="Times New Roman"/>
      <w:sz w:val="18"/>
      <w:szCs w:val="18"/>
      <w14:ligatures w14:val="none"/>
    </w:rPr>
  </w:style>
  <w:style w:type="paragraph" w:styleId="afb">
    <w:name w:val="Date"/>
    <w:basedOn w:val="a0"/>
    <w:next w:val="a0"/>
    <w:link w:val="afc"/>
    <w:rsid w:val="00024A11"/>
    <w:pPr>
      <w:spacing w:after="0" w:line="240" w:lineRule="auto"/>
      <w:jc w:val="both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c">
    <w:name w:val="日付 (文字)"/>
    <w:basedOn w:val="a1"/>
    <w:link w:val="afb"/>
    <w:rsid w:val="00024A11"/>
    <w:rPr>
      <w:rFonts w:ascii="Century" w:eastAsia="ＭＳ 明朝" w:hAnsi="Century" w:cs="Times New Roman"/>
      <w:sz w:val="21"/>
      <w14:ligatures w14:val="none"/>
    </w:rPr>
  </w:style>
  <w:style w:type="character" w:styleId="afd">
    <w:name w:val="Hyperlink"/>
    <w:rsid w:val="00024A11"/>
    <w:rPr>
      <w:color w:val="0000FF"/>
      <w:u w:val="single"/>
    </w:rPr>
  </w:style>
  <w:style w:type="paragraph" w:styleId="afe">
    <w:name w:val="Note Heading"/>
    <w:basedOn w:val="a0"/>
    <w:next w:val="a0"/>
    <w:link w:val="aff"/>
    <w:uiPriority w:val="99"/>
    <w:unhideWhenUsed/>
    <w:rsid w:val="00024A11"/>
    <w:pPr>
      <w:spacing w:after="0" w:line="240" w:lineRule="auto"/>
      <w:jc w:val="center"/>
    </w:pPr>
    <w:rPr>
      <w:rFonts w:ascii="Century" w:eastAsia="ＭＳ 明朝" w:hAnsi="Century" w:cs="Times New Roman"/>
      <w:sz w:val="21"/>
      <w14:ligatures w14:val="none"/>
    </w:rPr>
  </w:style>
  <w:style w:type="character" w:customStyle="1" w:styleId="aff">
    <w:name w:val="記 (文字)"/>
    <w:basedOn w:val="a1"/>
    <w:link w:val="afe"/>
    <w:uiPriority w:val="99"/>
    <w:rsid w:val="00024A11"/>
    <w:rPr>
      <w:rFonts w:ascii="Century" w:eastAsia="ＭＳ 明朝" w:hAnsi="Century" w:cs="Times New Roman"/>
      <w:sz w:val="21"/>
      <w14:ligatures w14:val="none"/>
    </w:rPr>
  </w:style>
  <w:style w:type="character" w:styleId="aff0">
    <w:name w:val="Unresolved Mention"/>
    <w:basedOn w:val="a1"/>
    <w:uiPriority w:val="99"/>
    <w:semiHidden/>
    <w:unhideWhenUsed/>
    <w:rsid w:val="00024A11"/>
    <w:rPr>
      <w:color w:val="605E5C"/>
      <w:shd w:val="clear" w:color="auto" w:fill="E1DFDD"/>
    </w:rPr>
  </w:style>
  <w:style w:type="character" w:customStyle="1" w:styleId="ui-provider">
    <w:name w:val="ui-provider"/>
    <w:basedOn w:val="a1"/>
    <w:rsid w:val="00024A11"/>
  </w:style>
  <w:style w:type="character" w:styleId="aff1">
    <w:name w:val="Mention"/>
    <w:basedOn w:val="a1"/>
    <w:uiPriority w:val="99"/>
    <w:unhideWhenUsed/>
    <w:rsid w:val="00024A11"/>
    <w:rPr>
      <w:color w:val="2B579A"/>
      <w:shd w:val="clear" w:color="auto" w:fill="E1DFDD"/>
    </w:rPr>
  </w:style>
  <w:style w:type="table" w:customStyle="1" w:styleId="25">
    <w:name w:val="表 (格子)2"/>
    <w:basedOn w:val="a2"/>
    <w:next w:val="af8"/>
    <w:uiPriority w:val="59"/>
    <w:rsid w:val="00024A11"/>
    <w:pPr>
      <w:widowControl w:val="0"/>
      <w:spacing w:after="0" w:line="240" w:lineRule="auto"/>
      <w:jc w:val="both"/>
    </w:pPr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24A11"/>
    <w:pPr>
      <w:widowControl w:val="0"/>
      <w:autoSpaceDE w:val="0"/>
      <w:autoSpaceDN w:val="0"/>
      <w:adjustRightInd w:val="0"/>
      <w:spacing w:after="0" w:line="240" w:lineRule="auto"/>
    </w:pPr>
    <w:rPr>
      <w:rFonts w:ascii="ＭＳ ゴシック" w:eastAsia="ＭＳ ゴシック" w:hAnsi="Century" w:cs="ＭＳ ゴシック"/>
      <w:color w:val="000000"/>
      <w:kern w:val="0"/>
      <w:sz w:val="24"/>
      <w14:ligatures w14:val="none"/>
    </w:rPr>
  </w:style>
  <w:style w:type="paragraph" w:styleId="aff2">
    <w:name w:val="Closing"/>
    <w:basedOn w:val="a0"/>
    <w:link w:val="aff3"/>
    <w:uiPriority w:val="99"/>
    <w:unhideWhenUsed/>
    <w:rsid w:val="00024A11"/>
    <w:pPr>
      <w:spacing w:after="0" w:line="240" w:lineRule="auto"/>
      <w:jc w:val="right"/>
    </w:pPr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character" w:customStyle="1" w:styleId="aff3">
    <w:name w:val="結語 (文字)"/>
    <w:basedOn w:val="a1"/>
    <w:link w:val="aff2"/>
    <w:uiPriority w:val="99"/>
    <w:rsid w:val="00024A11"/>
    <w:rPr>
      <w:rFonts w:ascii="ＭＳ 明朝" w:eastAsia="ＭＳ 明朝" w:hAnsi="ＭＳ 明朝" w:cs="ＭＳ 明朝"/>
      <w:spacing w:val="1"/>
      <w:kern w:val="0"/>
      <w:sz w:val="21"/>
      <w:szCs w:val="21"/>
      <w14:ligatures w14:val="none"/>
    </w:rPr>
  </w:style>
  <w:style w:type="paragraph" w:customStyle="1" w:styleId="a">
    <w:name w:val="箇条書き１"/>
    <w:basedOn w:val="aa"/>
    <w:link w:val="aff4"/>
    <w:qFormat/>
    <w:rsid w:val="00024A11"/>
    <w:pPr>
      <w:widowControl/>
      <w:numPr>
        <w:numId w:val="27"/>
      </w:numPr>
      <w:spacing w:after="0" w:line="240" w:lineRule="auto"/>
      <w:ind w:left="0"/>
      <w:contextualSpacing w:val="0"/>
    </w:pPr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  <w:style w:type="character" w:customStyle="1" w:styleId="aff4">
    <w:name w:val="箇条書き１ (文字)"/>
    <w:basedOn w:val="a1"/>
    <w:link w:val="a"/>
    <w:rsid w:val="00024A11"/>
    <w:rPr>
      <w:rFonts w:ascii="游ゴシック Light" w:eastAsia="游ゴシック Light" w:hAnsi="游ゴシック Light" w:cs="ＭＳ 明朝"/>
      <w:color w:val="000000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54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3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1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84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2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8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2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1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9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06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9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00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41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564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3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46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8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9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53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02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4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8C27FC-3A5F-440C-A804-24E50AB96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122</Words>
  <Characters>696</Characters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2026-02-27T06:56:00Z</dcterms:created>
  <dcterms:modified xsi:type="dcterms:W3CDTF">2026-03-04T07:23:00Z</dcterms:modified>
</cp:coreProperties>
</file>